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65C8" w14:textId="5136E5D0" w:rsidR="009051FC" w:rsidRDefault="009051FC" w:rsidP="009051F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D662968" wp14:editId="0AA75A11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2D0D0FBF" w14:textId="77777777" w:rsidR="00A33F9B" w:rsidRPr="005B1DCE" w:rsidRDefault="00A33F9B" w:rsidP="00784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B1D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E6427" wp14:editId="28F4D7A1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AAF23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4FDAFA24" w14:textId="77777777" w:rsidR="00A33F9B" w:rsidRDefault="00A33F9B" w:rsidP="007844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14:paraId="45AB3754" w14:textId="5197940D" w:rsidR="00D1752F" w:rsidRPr="0084573A" w:rsidRDefault="008F0227" w:rsidP="007844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227">
        <w:rPr>
          <w:rFonts w:ascii="Times New Roman" w:hAnsi="Times New Roman" w:cs="Times New Roman"/>
          <w:b/>
          <w:bCs/>
          <w:kern w:val="24"/>
          <w:sz w:val="28"/>
          <w:szCs w:val="28"/>
        </w:rPr>
        <w:t>Сценарий</w:t>
      </w:r>
      <w:r w:rsidR="00B1667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="00951E9C" w:rsidRPr="0084573A">
        <w:rPr>
          <w:rFonts w:ascii="Times New Roman" w:hAnsi="Times New Roman" w:cs="Times New Roman"/>
          <w:b/>
          <w:bCs/>
          <w:kern w:val="24"/>
          <w:sz w:val="28"/>
          <w:szCs w:val="28"/>
        </w:rPr>
        <w:t>урока</w:t>
      </w:r>
      <w:r w:rsidR="00D1752F" w:rsidRPr="0084573A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="0084573A"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</w:t>
      </w:r>
      <w:r w:rsidR="0084573A" w:rsidRPr="0084573A">
        <w:rPr>
          <w:rFonts w:ascii="Times New Roman" w:hAnsi="Times New Roman" w:cs="Times New Roman"/>
          <w:b/>
          <w:bCs/>
          <w:sz w:val="28"/>
          <w:szCs w:val="28"/>
        </w:rPr>
        <w:t xml:space="preserve"> с нарушениями зрения</w:t>
      </w:r>
      <w:r w:rsidR="0084573A"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752F"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учебному предмету «Окружающий мир»</w:t>
      </w:r>
      <w:r w:rsidR="00D1752F" w:rsidRPr="0084573A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="00A33F9B"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2 классе на тему</w:t>
      </w:r>
      <w:r w:rsidR="00D1752F"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415C"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0095D"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Красная книга России, её значение, отдельные представители растений и животных Красной </w:t>
      </w:r>
      <w:r w:rsidR="007651EA"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</w:t>
      </w:r>
      <w:r w:rsidR="0097415C"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458FB236" w14:textId="35841456" w:rsidR="001152D3" w:rsidRPr="0084573A" w:rsidRDefault="001152D3" w:rsidP="0078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48880" w14:textId="2474F77B" w:rsidR="001152D3" w:rsidRPr="0084573A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1752F" w:rsidRPr="008457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</w:t>
      </w:r>
      <w:r w:rsidR="0090095D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6CA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экологической культуры</w:t>
      </w:r>
      <w:r w:rsidR="00E624FA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; ознакомление с Красной книгой и ее назначением</w:t>
      </w:r>
      <w:r w:rsidR="007946CA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A14AE" w14:textId="77777777" w:rsidR="00CA3EDD" w:rsidRPr="0084573A" w:rsidRDefault="00CA3EDD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569E6" w14:textId="425B9CA8" w:rsidR="001152D3" w:rsidRPr="0084573A" w:rsidRDefault="007A4E29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14:paraId="581C5666" w14:textId="77777777" w:rsidR="001152D3" w:rsidRPr="0084573A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Образовательные:</w:t>
      </w:r>
    </w:p>
    <w:p w14:paraId="522B6996" w14:textId="3646F4EA" w:rsidR="001152D3" w:rsidRPr="0084573A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 обучающихс</w:t>
      </w:r>
      <w:r w:rsidR="00A234CE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Hlk101629827"/>
      <w:r w:rsidR="007946CA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редких растениях и </w:t>
      </w:r>
      <w:r w:rsidR="001969DC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России,</w:t>
      </w:r>
      <w:r w:rsidR="007946CA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в Красную книгу.</w:t>
      </w:r>
    </w:p>
    <w:bookmarkEnd w:id="0"/>
    <w:p w14:paraId="667E73DC" w14:textId="13380B2F" w:rsidR="001152D3" w:rsidRPr="0084573A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Раскрыть значение и роль</w:t>
      </w:r>
      <w:r w:rsidR="0045075B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книги.</w:t>
      </w:r>
    </w:p>
    <w:p w14:paraId="6C0C5F97" w14:textId="5B2E7692" w:rsidR="001152D3" w:rsidRPr="0082710B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Закрепить и расширить знания о </w:t>
      </w:r>
      <w:r w:rsidR="0045075B" w:rsidRPr="0084573A">
        <w:rPr>
          <w:rFonts w:ascii="Times New Roman" w:hAnsi="Times New Roman" w:cs="Times New Roman"/>
          <w:sz w:val="28"/>
          <w:szCs w:val="28"/>
          <w:shd w:val="clear" w:color="auto" w:fill="FFFFFF"/>
        </w:rPr>
        <w:t>редких растениях и животных России, а также встречающихся в нашей местности</w:t>
      </w:r>
      <w:r w:rsidR="0045075B" w:rsidRPr="0082710B">
        <w:rPr>
          <w:rFonts w:ascii="Times New Roman" w:hAnsi="Times New Roman" w:cs="Times New Roman"/>
          <w:sz w:val="28"/>
          <w:szCs w:val="28"/>
          <w:shd w:val="clear" w:color="auto" w:fill="FFFFFF"/>
        </w:rPr>
        <w:t>, внесенных в Красную книгу.</w:t>
      </w:r>
    </w:p>
    <w:p w14:paraId="31BC2376" w14:textId="77777777" w:rsidR="001152D3" w:rsidRPr="007A4E29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Коррекционно-развивающие:</w:t>
      </w:r>
    </w:p>
    <w:p w14:paraId="19A9263C" w14:textId="0A8356C6" w:rsidR="001152D3" w:rsidRPr="0082710B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высшие психические функции (слуховое</w:t>
      </w:r>
      <w:r w:rsidR="0097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7415C" w:rsidRPr="004E48C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</w:t>
      </w:r>
      <w:r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внимание; </w:t>
      </w:r>
      <w:r w:rsidR="0097415C" w:rsidRPr="004E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регуляторную</w:t>
      </w:r>
      <w:r w:rsidR="00957575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память; логическое мышление при анализе и классификации объектов).</w:t>
      </w:r>
    </w:p>
    <w:p w14:paraId="0B46902A" w14:textId="43C0D367" w:rsidR="001152D3" w:rsidRPr="0082710B" w:rsidRDefault="00F408DF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2D3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общую моторику, координацию движений.</w:t>
      </w:r>
    </w:p>
    <w:p w14:paraId="0409FF63" w14:textId="5C2C082B" w:rsidR="001152D3" w:rsidRPr="0082710B" w:rsidRDefault="00F408DF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2D3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коммуникативные навыки.</w:t>
      </w:r>
    </w:p>
    <w:p w14:paraId="16C85DBC" w14:textId="0340F689" w:rsidR="007946CA" w:rsidRDefault="00F408DF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46CA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6CA" w:rsidRPr="0082710B">
        <w:rPr>
          <w:sz w:val="36"/>
          <w:szCs w:val="36"/>
          <w:shd w:val="clear" w:color="auto" w:fill="FFFFFF"/>
        </w:rPr>
        <w:t xml:space="preserve"> </w:t>
      </w:r>
      <w:r w:rsidR="007946CA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понимание значения роли животных и растений в жизни человека.</w:t>
      </w:r>
    </w:p>
    <w:p w14:paraId="0ABFF93E" w14:textId="2EE7404D" w:rsidR="002B3321" w:rsidRPr="0082710B" w:rsidRDefault="00F408DF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415C" w:rsidRPr="004E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навык соотношения понятия с представлением об этом объекте/предмете.</w:t>
      </w:r>
    </w:p>
    <w:p w14:paraId="56299866" w14:textId="14695136" w:rsidR="001152D3" w:rsidRPr="007A4E29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Воспитательные:</w:t>
      </w:r>
    </w:p>
    <w:p w14:paraId="14C859FF" w14:textId="789A8EAE" w:rsidR="001152D3" w:rsidRPr="0082710B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культуру поведения при фронтальной работе</w:t>
      </w:r>
      <w:r w:rsidR="00957575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доброжелательность, приветливость друг к другу.</w:t>
      </w:r>
    </w:p>
    <w:p w14:paraId="6531566A" w14:textId="72CC54E4" w:rsidR="001152D3" w:rsidRPr="0082710B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ответственность</w:t>
      </w:r>
      <w:r w:rsidR="0097415C" w:rsidRPr="004E4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15C" w:rsidRPr="004E48C8">
        <w:t xml:space="preserve"> </w:t>
      </w:r>
      <w:r w:rsidR="0097415C" w:rsidRPr="004E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 любознательность, дисциплинированность, потребность к получению новых знаний.</w:t>
      </w:r>
    </w:p>
    <w:p w14:paraId="444527A4" w14:textId="5FF3981C" w:rsidR="001152D3" w:rsidRPr="0082710B" w:rsidRDefault="007946CA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10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ответственности обучающихся за свое поведение в мире природы, навыки бережного отношения к животным и растениям.</w:t>
      </w:r>
    </w:p>
    <w:p w14:paraId="41E1187D" w14:textId="77777777" w:rsidR="001969DC" w:rsidRPr="0082710B" w:rsidRDefault="001969DC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E8E3A" w14:textId="3F9108F0" w:rsidR="001152D3" w:rsidRPr="0082710B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</w:t>
      </w:r>
      <w:r w:rsidR="007A4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рсальные учебные действия (УУД)</w:t>
      </w:r>
    </w:p>
    <w:p w14:paraId="720AA26B" w14:textId="6E4DA1EF" w:rsidR="00644034" w:rsidRPr="0082710B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A4E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Познавательные УУД:</w:t>
      </w:r>
      <w:r w:rsidR="001969DC" w:rsidRPr="00827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969DC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методах познания природы (наблюдение, опыт, сравнение, измерение</w:t>
      </w:r>
      <w:r w:rsidR="008C63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4034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F5806" w:rsidRPr="004E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учебную задачу урока и стремиться её выполнять.</w:t>
      </w:r>
    </w:p>
    <w:p w14:paraId="37C23704" w14:textId="320A3AF0" w:rsidR="00644034" w:rsidRPr="0082710B" w:rsidRDefault="001152D3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4E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Регулятивные УУД</w:t>
      </w:r>
      <w:r w:rsidRPr="007A4E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644034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9DC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следовать образцу, предложенному плану </w:t>
      </w:r>
      <w:r w:rsidR="000626CA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инструкции при решении учебной задачи</w:t>
      </w:r>
      <w:r w:rsidR="00644034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969DC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6CA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 небольшой помощью учителя последовательность действий по решению учебной задачи</w:t>
      </w:r>
      <w:r w:rsidR="00644034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2BEC75" w14:textId="77777777" w:rsidR="008903F1" w:rsidRPr="0082710B" w:rsidRDefault="000626CA" w:rsidP="007A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результаты своей работы, анализировать оценку учителя и одноклассников, спокойно, без обид</w:t>
      </w:r>
      <w:r w:rsidR="00644034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советы и </w:t>
      </w:r>
      <w:r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44034"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</w:t>
      </w:r>
      <w:r w:rsidRPr="00827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FD371C" w14:textId="2BF25C91" w:rsidR="00644034" w:rsidRPr="0084573A" w:rsidRDefault="001152D3" w:rsidP="007A4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E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Коммуникативные УУД:</w:t>
      </w:r>
      <w:r w:rsidR="000626CA" w:rsidRPr="008271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C634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="0097415C">
        <w:rPr>
          <w:rFonts w:ascii="Times New Roman" w:hAnsi="Times New Roman" w:cs="Times New Roman"/>
          <w:sz w:val="28"/>
          <w:szCs w:val="28"/>
        </w:rPr>
        <w:t>терминах</w:t>
      </w:r>
      <w:r w:rsidR="008C634E">
        <w:rPr>
          <w:rFonts w:ascii="Times New Roman" w:hAnsi="Times New Roman" w:cs="Times New Roman"/>
          <w:sz w:val="28"/>
          <w:szCs w:val="28"/>
        </w:rPr>
        <w:t xml:space="preserve">, соотносить их с краткой характеристикой: </w:t>
      </w:r>
      <w:r w:rsidR="0097415C">
        <w:rPr>
          <w:rFonts w:ascii="Times New Roman" w:hAnsi="Times New Roman" w:cs="Times New Roman"/>
          <w:sz w:val="28"/>
          <w:szCs w:val="28"/>
        </w:rPr>
        <w:t>термины</w:t>
      </w:r>
      <w:r w:rsidR="008C634E">
        <w:rPr>
          <w:rFonts w:ascii="Times New Roman" w:hAnsi="Times New Roman" w:cs="Times New Roman"/>
          <w:sz w:val="28"/>
          <w:szCs w:val="28"/>
        </w:rPr>
        <w:t xml:space="preserve">, связанные с миром природы (среда </w:t>
      </w:r>
      <w:r w:rsidR="00644034" w:rsidRPr="0082710B">
        <w:rPr>
          <w:rFonts w:ascii="Times New Roman" w:hAnsi="Times New Roman" w:cs="Times New Roman"/>
          <w:sz w:val="28"/>
          <w:szCs w:val="28"/>
        </w:rPr>
        <w:t>обитания, заповедник);</w:t>
      </w:r>
      <w:r w:rsidR="000626CA" w:rsidRPr="0082710B">
        <w:rPr>
          <w:rFonts w:ascii="Times New Roman" w:hAnsi="Times New Roman" w:cs="Times New Roman"/>
          <w:sz w:val="28"/>
          <w:szCs w:val="28"/>
        </w:rPr>
        <w:t xml:space="preserve"> </w:t>
      </w:r>
      <w:r w:rsidR="0097415C" w:rsidRPr="004E48C8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</w:t>
      </w:r>
      <w:r w:rsidR="0097415C" w:rsidRPr="0084573A">
        <w:rPr>
          <w:rFonts w:ascii="Times New Roman" w:hAnsi="Times New Roman" w:cs="Times New Roman"/>
          <w:sz w:val="28"/>
          <w:szCs w:val="28"/>
        </w:rPr>
        <w:t>вопросы, дополнять ответы сверстников; уважительно относиться к разным мнениям; создавать небольшие описания на предложенную тему; создавать высказывания-рассуждения.</w:t>
      </w:r>
    </w:p>
    <w:p w14:paraId="0BD5E578" w14:textId="77777777" w:rsidR="006C63B0" w:rsidRPr="0084573A" w:rsidRDefault="006C63B0" w:rsidP="007A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F626C" w14:textId="77777777" w:rsidR="007A4E29" w:rsidRPr="0084573A" w:rsidRDefault="007A4E29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Планируемые результаты</w:t>
      </w:r>
    </w:p>
    <w:p w14:paraId="7C8F7C7B" w14:textId="77777777" w:rsidR="007A4E29" w:rsidRPr="0084573A" w:rsidRDefault="007A4E29" w:rsidP="007A4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Личностные результаты:</w:t>
      </w:r>
      <w:r w:rsidRPr="0084573A">
        <w:rPr>
          <w:rFonts w:ascii="PT Sans" w:hAnsi="PT Sans"/>
          <w:sz w:val="21"/>
          <w:szCs w:val="21"/>
          <w:shd w:val="clear" w:color="auto" w:fill="FFFFFF"/>
        </w:rPr>
        <w:t xml:space="preserve"> </w:t>
      </w:r>
      <w:r w:rsidRPr="0084573A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бережно относиться к растениям, животным, окружающему миру;</w:t>
      </w:r>
      <w:r w:rsidRPr="0084573A">
        <w:rPr>
          <w:rFonts w:ascii="OpenSans" w:hAnsi="OpenSans"/>
          <w:sz w:val="21"/>
          <w:szCs w:val="21"/>
          <w:shd w:val="clear" w:color="auto" w:fill="FFFFFF"/>
        </w:rPr>
        <w:t xml:space="preserve"> </w:t>
      </w:r>
      <w:r w:rsidRPr="0084573A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проявлять ценностное отношение к природному миру, осознавать важность и необходимость Красной книги для сохранения редких и исчезающих видов животных и растений; становление мотивационной основы учебной деятельности; способность к самооценке на основе критерия успешности учебной деятельности.</w:t>
      </w:r>
    </w:p>
    <w:p w14:paraId="51963C98" w14:textId="03336025" w:rsidR="007A4E29" w:rsidRPr="0084573A" w:rsidRDefault="007A4E29" w:rsidP="007A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Метапредметные результаты:</w:t>
      </w:r>
      <w:r w:rsidR="006C63B0" w:rsidRPr="008457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6C63B0" w:rsidRPr="00845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ориентироваться в методах познания природы, понимать учебную задачу урока, решать поставленную задачу в соответствии с предложенны</w:t>
      </w:r>
      <w:r w:rsidR="008206B1" w:rsidRPr="00845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 образцом, планом, инструкцией;</w:t>
      </w:r>
      <w:r w:rsidR="006C63B0" w:rsidRPr="00845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способность контролировать процесс и результат выполняемой рабо</w:t>
      </w:r>
      <w:r w:rsidR="008206B1" w:rsidRPr="00845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ты;</w:t>
      </w:r>
      <w:r w:rsidR="0024199C" w:rsidRPr="00845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умение ориентироваться в терминах, связанных с миром </w:t>
      </w:r>
      <w:r w:rsidR="008206B1" w:rsidRPr="00845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природы;</w:t>
      </w:r>
      <w:r w:rsidR="0024199C" w:rsidRPr="008457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владение навыками создания небольших описаний на предложенную тему, высказываний и рассуждений.</w:t>
      </w:r>
    </w:p>
    <w:p w14:paraId="6F1751AB" w14:textId="4CD147D5" w:rsidR="00D65C0F" w:rsidRPr="0084573A" w:rsidRDefault="007A4E29" w:rsidP="007A4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Предметные результаты</w:t>
      </w:r>
      <w:r w:rsidR="000626CA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626CA" w:rsidRPr="0084573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626CA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r w:rsidR="001969DC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использования человеком богатств природы</w:t>
      </w:r>
      <w:r w:rsidR="00D65C0F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5C0F" w:rsidRPr="0084573A">
        <w:t xml:space="preserve"> </w:t>
      </w:r>
      <w:r w:rsidR="00E57524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65C0F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значении Красной кн</w:t>
      </w:r>
      <w:r w:rsidR="00E57524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 и необходимости её создания</w:t>
      </w:r>
      <w:r w:rsidR="00D65C0F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57524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причинах</w:t>
      </w:r>
      <w:r w:rsidR="00D65C0F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исчезновения изучаемых растений и животных; приводят примеры редких растений и животных; </w:t>
      </w:r>
      <w:r w:rsidR="004F6406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</w:t>
      </w:r>
      <w:r w:rsidR="00D65C0F" w:rsidRPr="0084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мерах по сохранению и увеличению численности редких и вымирающих, животных и растений.</w:t>
      </w:r>
    </w:p>
    <w:p w14:paraId="3FEEB3D1" w14:textId="1B62B1B9" w:rsidR="00C37BCB" w:rsidRPr="0084573A" w:rsidRDefault="00C37BCB" w:rsidP="007844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8D34F" w14:textId="457669EB" w:rsidR="0049552B" w:rsidRPr="0084573A" w:rsidRDefault="0049552B" w:rsidP="008457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73A">
        <w:rPr>
          <w:rFonts w:ascii="Times New Roman" w:hAnsi="Times New Roman" w:cs="Times New Roman"/>
          <w:bCs/>
          <w:sz w:val="28"/>
          <w:szCs w:val="28"/>
        </w:rPr>
        <w:t xml:space="preserve">*слайды мультимедийной презентации к уроку имеют </w:t>
      </w:r>
      <w:proofErr w:type="spellStart"/>
      <w:r w:rsidRPr="0084573A">
        <w:rPr>
          <w:rFonts w:ascii="Times New Roman" w:hAnsi="Times New Roman" w:cs="Times New Roman"/>
          <w:bCs/>
          <w:sz w:val="28"/>
          <w:szCs w:val="28"/>
        </w:rPr>
        <w:t>аудиосопровождение</w:t>
      </w:r>
      <w:proofErr w:type="spellEnd"/>
      <w:r w:rsidRPr="0084573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CA3934" w14:textId="77777777" w:rsidR="0049552B" w:rsidRPr="0084573A" w:rsidRDefault="0049552B" w:rsidP="0049552B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6"/>
        <w:gridCol w:w="2912"/>
        <w:gridCol w:w="2008"/>
        <w:gridCol w:w="2137"/>
      </w:tblGrid>
      <w:tr w:rsidR="00B0145F" w:rsidRPr="00784448" w14:paraId="67AE04FA" w14:textId="77777777" w:rsidTr="004C02CD">
        <w:tc>
          <w:tcPr>
            <w:tcW w:w="2356" w:type="dxa"/>
            <w:vAlign w:val="center"/>
          </w:tcPr>
          <w:p w14:paraId="4375329D" w14:textId="77777777" w:rsidR="00C37BCB" w:rsidRPr="00784448" w:rsidRDefault="00C37BCB" w:rsidP="0078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12" w:type="dxa"/>
            <w:vAlign w:val="center"/>
          </w:tcPr>
          <w:p w14:paraId="02239B23" w14:textId="77777777" w:rsidR="00C37BCB" w:rsidRPr="00784448" w:rsidRDefault="00C37BCB" w:rsidP="0078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2008" w:type="dxa"/>
            <w:vAlign w:val="center"/>
          </w:tcPr>
          <w:p w14:paraId="2B0348FC" w14:textId="268F7A73" w:rsidR="00C37BCB" w:rsidRPr="00784448" w:rsidRDefault="0024199C" w:rsidP="0078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2419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</w:p>
        </w:tc>
        <w:tc>
          <w:tcPr>
            <w:tcW w:w="2069" w:type="dxa"/>
            <w:vAlign w:val="center"/>
          </w:tcPr>
          <w:p w14:paraId="3813B907" w14:textId="77777777" w:rsidR="00C37BCB" w:rsidRPr="00784448" w:rsidRDefault="00C37BCB" w:rsidP="00784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B0145F" w:rsidRPr="00784448" w14:paraId="0BC909B3" w14:textId="77777777" w:rsidTr="0027071E">
        <w:tc>
          <w:tcPr>
            <w:tcW w:w="2356" w:type="dxa"/>
          </w:tcPr>
          <w:p w14:paraId="646D8556" w14:textId="750F46E8" w:rsidR="00C37BCB" w:rsidRPr="00784448" w:rsidRDefault="00C37BC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hAnsi="Times New Roman" w:cs="Times New Roman"/>
                <w:sz w:val="24"/>
                <w:szCs w:val="24"/>
              </w:rPr>
              <w:t>1. Организационный</w:t>
            </w:r>
          </w:p>
        </w:tc>
        <w:tc>
          <w:tcPr>
            <w:tcW w:w="2912" w:type="dxa"/>
          </w:tcPr>
          <w:p w14:paraId="7453815D" w14:textId="4BC42C4B" w:rsidR="00CC5C96" w:rsidRPr="00784448" w:rsidRDefault="00DD6D31" w:rsidP="00784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Приветствие</w:t>
            </w:r>
          </w:p>
          <w:p w14:paraId="05265B6A" w14:textId="20D56D62" w:rsidR="00CC5C96" w:rsidRPr="00784448" w:rsidRDefault="00CC5C96" w:rsidP="00784448">
            <w:pPr>
              <w:pStyle w:val="c10"/>
              <w:shd w:val="clear" w:color="auto" w:fill="FFFFFF"/>
              <w:spacing w:before="0" w:beforeAutospacing="0" w:after="0" w:afterAutospacing="0"/>
            </w:pPr>
            <w:r w:rsidRPr="00784448">
              <w:rPr>
                <w:rStyle w:val="c2"/>
              </w:rPr>
              <w:t>Давайте поприветствуем друг друга.</w:t>
            </w:r>
            <w:r w:rsidR="00DD6D31" w:rsidRPr="00784448">
              <w:rPr>
                <w:rStyle w:val="c2"/>
              </w:rPr>
              <w:t xml:space="preserve"> Здравствуйте!</w:t>
            </w:r>
          </w:p>
          <w:p w14:paraId="0B248BC4" w14:textId="05CB7B7A" w:rsidR="00DD6D31" w:rsidRDefault="00DD6D31" w:rsidP="00784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Эмоциональный настрой</w:t>
            </w:r>
          </w:p>
          <w:p w14:paraId="6A4CA540" w14:textId="3D2405D8" w:rsidR="003C73F4" w:rsidRPr="003C73F4" w:rsidRDefault="00C12D08" w:rsidP="00784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(с</w:t>
            </w:r>
            <w:r w:rsidR="003C73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лайд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5C21E9BE" w14:textId="77777777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природе столько красоты –</w:t>
            </w:r>
          </w:p>
          <w:p w14:paraId="1C110C8C" w14:textId="77777777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Вглядись, и ты поймешь,</w:t>
            </w:r>
          </w:p>
          <w:p w14:paraId="551B0743" w14:textId="77777777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росистые кусты</w:t>
            </w:r>
          </w:p>
          <w:p w14:paraId="599432E1" w14:textId="235F80E3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Окутывает дрожь.</w:t>
            </w:r>
          </w:p>
          <w:p w14:paraId="2570C6F8" w14:textId="77777777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Куда, журча, ручей бежит,</w:t>
            </w:r>
          </w:p>
          <w:p w14:paraId="728DDAC7" w14:textId="77777777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Прозрачнее стекла,</w:t>
            </w:r>
          </w:p>
          <w:p w14:paraId="470EF775" w14:textId="77777777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под вечер, в поле ржи,</w:t>
            </w:r>
          </w:p>
          <w:p w14:paraId="18D8BE7D" w14:textId="1808C44D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перепела…</w:t>
            </w:r>
          </w:p>
          <w:p w14:paraId="4E1070B0" w14:textId="77777777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станет сердцу твоему</w:t>
            </w:r>
          </w:p>
          <w:p w14:paraId="67C00160" w14:textId="77777777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Понятна птичья речь –</w:t>
            </w:r>
          </w:p>
          <w:p w14:paraId="4C01C03A" w14:textId="77777777" w:rsidR="00CC5C96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И ты научишься тому,</w:t>
            </w:r>
          </w:p>
          <w:p w14:paraId="58A12B87" w14:textId="018CDE2B" w:rsidR="00C37BCB" w:rsidRPr="00784448" w:rsidRDefault="00CC5C96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это все беречь.</w:t>
            </w:r>
          </w:p>
        </w:tc>
        <w:tc>
          <w:tcPr>
            <w:tcW w:w="2008" w:type="dxa"/>
          </w:tcPr>
          <w:p w14:paraId="36D20632" w14:textId="77777777" w:rsidR="00C37BCB" w:rsidRPr="00784448" w:rsidRDefault="00C37BC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BA7A" w14:textId="4980B9D7" w:rsidR="00DD6D31" w:rsidRPr="00784448" w:rsidRDefault="00DD6D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</w:tc>
        <w:tc>
          <w:tcPr>
            <w:tcW w:w="2069" w:type="dxa"/>
          </w:tcPr>
          <w:p w14:paraId="0FEFE766" w14:textId="77777777" w:rsidR="00DD6D31" w:rsidRPr="00784448" w:rsidRDefault="00DD6D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1AB65" w14:textId="36A23BC1" w:rsidR="00C37BCB" w:rsidRPr="00784448" w:rsidRDefault="00DD6D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 обстановки на уроке.</w:t>
            </w:r>
          </w:p>
        </w:tc>
      </w:tr>
      <w:tr w:rsidR="00B0145F" w:rsidRPr="00784448" w14:paraId="7CA44D76" w14:textId="77777777" w:rsidTr="0027071E">
        <w:tc>
          <w:tcPr>
            <w:tcW w:w="2356" w:type="dxa"/>
          </w:tcPr>
          <w:p w14:paraId="2DA3BE73" w14:textId="14129B46" w:rsidR="00C37BCB" w:rsidRPr="00784448" w:rsidRDefault="00C37BC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hAnsi="Times New Roman" w:cs="Times New Roman"/>
                <w:sz w:val="24"/>
                <w:szCs w:val="24"/>
              </w:rPr>
              <w:t>2. Основной</w:t>
            </w:r>
          </w:p>
        </w:tc>
        <w:tc>
          <w:tcPr>
            <w:tcW w:w="2912" w:type="dxa"/>
          </w:tcPr>
          <w:p w14:paraId="0AAB4D2D" w14:textId="77777777" w:rsidR="00DD6D31" w:rsidRPr="00784448" w:rsidRDefault="00DD6D31" w:rsidP="007844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Актуализация знаний</w:t>
            </w:r>
          </w:p>
          <w:p w14:paraId="312C05FA" w14:textId="77777777" w:rsidR="006D47D9" w:rsidRDefault="00DD6D31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у нас с вами серьезная тема урока. Но перед тем, как к ней перейти, скажите мне в нашей стране много растений и животных? На прошлом уроке мы проходили, какие животные обитают в России. Назовите их. </w:t>
            </w:r>
          </w:p>
          <w:p w14:paraId="4954D02A" w14:textId="77777777" w:rsidR="006D47D9" w:rsidRDefault="006D47D9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0C0B5" w14:textId="00EE197F" w:rsidR="006D47D9" w:rsidRDefault="00DD6D31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птицы? </w:t>
            </w:r>
          </w:p>
          <w:p w14:paraId="6C94C30C" w14:textId="77777777" w:rsidR="006D47D9" w:rsidRDefault="006D47D9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B981A" w14:textId="77777777" w:rsidR="006D47D9" w:rsidRDefault="006D47D9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C1469" w14:textId="77777777" w:rsidR="006D47D9" w:rsidRDefault="00DD6D31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насекомые? </w:t>
            </w:r>
          </w:p>
          <w:p w14:paraId="4AA6659B" w14:textId="77777777" w:rsidR="006D47D9" w:rsidRDefault="006D47D9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C6773" w14:textId="5E07F9AD" w:rsidR="00DD6D31" w:rsidRDefault="00DD6D31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растения?</w:t>
            </w:r>
            <w:r w:rsidRPr="007844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50A668F" w14:textId="77777777" w:rsidR="00287D0C" w:rsidRPr="00784448" w:rsidRDefault="00287D0C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D99825" w14:textId="77777777" w:rsidR="00DD6D31" w:rsidRPr="002B3162" w:rsidRDefault="00DD6D31" w:rsidP="002B31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B31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Введение в тему урока.</w:t>
            </w:r>
          </w:p>
          <w:p w14:paraId="370B1C6C" w14:textId="6BE45AC2" w:rsidR="002B3162" w:rsidRPr="002B3162" w:rsidRDefault="00C12D08" w:rsidP="002B31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</w:t>
            </w:r>
            <w:r w:rsidR="00DD6D31" w:rsidRPr="002B3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лайд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1CAE9677" w14:textId="48CFBD1F" w:rsidR="00DD6D31" w:rsidRPr="00784448" w:rsidRDefault="00DD6D31" w:rsidP="0078444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316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B3162" w:rsidRPr="002B31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2B31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ключение аудиодорожки, после вопроса: как вы думаете, почему они стали редкими?</w:t>
            </w:r>
            <w:r w:rsidR="002B31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31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CE3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31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2B31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ауза</w:t>
            </w:r>
            <w:r w:rsidR="00CE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). </w:t>
            </w:r>
            <w:r w:rsidRPr="00CE3C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(Продолжение звуковой дорожки.)</w:t>
            </w:r>
            <w:r w:rsidRPr="007844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0CF1098" w14:textId="77777777" w:rsidR="00DD6D31" w:rsidRPr="00784448" w:rsidRDefault="00DD6D31" w:rsidP="00784448">
            <w:pPr>
              <w:pStyle w:val="a3"/>
              <w:shd w:val="clear" w:color="auto" w:fill="FFFFFF"/>
              <w:rPr>
                <w:rFonts w:eastAsia="Times New Roman"/>
              </w:rPr>
            </w:pPr>
            <w:r w:rsidRPr="00784448">
              <w:rPr>
                <w:rFonts w:eastAsia="Times New Roman"/>
              </w:rPr>
              <w:t xml:space="preserve">Действительно, человек бывает очень жесток по отношению к природе. И сейчас природа просит нас о помощи. Природа создала много разных творений. Растения и животные в ней занимают особое место. Однако многим из них угрожает опасность исчезнуть с лица земли – в основном по вине человека. </w:t>
            </w:r>
          </w:p>
          <w:p w14:paraId="52BC8E5B" w14:textId="186FAFC3" w:rsidR="00DD6D31" w:rsidRPr="00CE3C31" w:rsidRDefault="00CE3C31" w:rsidP="00CE3C31">
            <w:pPr>
              <w:pStyle w:val="a3"/>
              <w:shd w:val="clear" w:color="auto" w:fill="FFFFFF"/>
              <w:jc w:val="center"/>
              <w:rPr>
                <w:rFonts w:eastAsia="Times New Roman"/>
                <w:b/>
                <w:iCs/>
              </w:rPr>
            </w:pPr>
            <w:r>
              <w:rPr>
                <w:rFonts w:eastAsia="Times New Roman"/>
                <w:b/>
                <w:iCs/>
              </w:rPr>
              <w:lastRenderedPageBreak/>
              <w:t>Определение цели и задач урока</w:t>
            </w:r>
          </w:p>
          <w:p w14:paraId="6A4A150C" w14:textId="77777777" w:rsidR="00CE3C31" w:rsidRDefault="00DD6D31" w:rsidP="00784448">
            <w:pPr>
              <w:pStyle w:val="a3"/>
              <w:shd w:val="clear" w:color="auto" w:fill="FFFFFF"/>
              <w:rPr>
                <w:rFonts w:eastAsia="Times New Roman"/>
                <w:i/>
                <w:iCs/>
              </w:rPr>
            </w:pPr>
            <w:r w:rsidRPr="00784448">
              <w:rPr>
                <w:rFonts w:eastAsia="Times New Roman"/>
              </w:rPr>
              <w:t xml:space="preserve">Как вы думаете, о чем сегодня мы будем говорить? </w:t>
            </w:r>
          </w:p>
          <w:p w14:paraId="26AE0BB5" w14:textId="68D77FFE" w:rsidR="00DD6D31" w:rsidRPr="00784448" w:rsidRDefault="001D7828" w:rsidP="00784448">
            <w:pPr>
              <w:pStyle w:val="a3"/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-</w:t>
            </w:r>
            <w:r w:rsidR="00DD6D31" w:rsidRPr="00784448">
              <w:rPr>
                <w:rFonts w:eastAsia="Times New Roman"/>
                <w:i/>
                <w:iCs/>
              </w:rPr>
              <w:t xml:space="preserve"> </w:t>
            </w:r>
            <w:r w:rsidR="00DD6D31" w:rsidRPr="00784448">
              <w:rPr>
                <w:rFonts w:eastAsia="Times New Roman"/>
              </w:rPr>
              <w:t>Действительно, о редких растениях и животных, занесенных в Красную книгу, а еще поговорим, что такое заповедник, питомник и какие есть предупреждающие знаки, чтобы сохранить природу.</w:t>
            </w:r>
          </w:p>
          <w:p w14:paraId="217282A0" w14:textId="77777777" w:rsidR="001D7828" w:rsidRDefault="00DD6D31" w:rsidP="001D7828">
            <w:pPr>
              <w:pStyle w:val="a3"/>
              <w:shd w:val="clear" w:color="auto" w:fill="FFFFFF"/>
              <w:jc w:val="center"/>
              <w:rPr>
                <w:rFonts w:eastAsia="Times New Roman"/>
                <w:b/>
              </w:rPr>
            </w:pPr>
            <w:r w:rsidRPr="001D7828">
              <w:rPr>
                <w:rFonts w:eastAsia="Times New Roman"/>
                <w:b/>
                <w:iCs/>
              </w:rPr>
              <w:t>Получени</w:t>
            </w:r>
            <w:r w:rsidR="001D7828" w:rsidRPr="001D7828">
              <w:rPr>
                <w:rFonts w:eastAsia="Times New Roman"/>
                <w:b/>
                <w:iCs/>
              </w:rPr>
              <w:t>е новых знаний</w:t>
            </w:r>
            <w:r w:rsidR="001D7828" w:rsidRPr="001D7828">
              <w:rPr>
                <w:rFonts w:eastAsia="Times New Roman"/>
                <w:b/>
              </w:rPr>
              <w:t xml:space="preserve"> </w:t>
            </w:r>
          </w:p>
          <w:p w14:paraId="4D44E676" w14:textId="2F2A23D8" w:rsidR="001D7828" w:rsidRPr="001D7828" w:rsidRDefault="00C12D08" w:rsidP="001D7828">
            <w:pPr>
              <w:pStyle w:val="a3"/>
              <w:shd w:val="clear" w:color="auto" w:fill="FFFFFF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(с</w:t>
            </w:r>
            <w:r w:rsidR="00DD6D31" w:rsidRPr="001D7828">
              <w:rPr>
                <w:rFonts w:eastAsia="Times New Roman"/>
                <w:b/>
              </w:rPr>
              <w:t>лайд 3</w:t>
            </w:r>
            <w:r>
              <w:rPr>
                <w:rFonts w:eastAsia="Times New Roman"/>
                <w:b/>
              </w:rPr>
              <w:t>)</w:t>
            </w:r>
          </w:p>
          <w:p w14:paraId="3C5D2544" w14:textId="0A7B3F35" w:rsidR="00311591" w:rsidRDefault="00DD6D31" w:rsidP="00784448">
            <w:pPr>
              <w:pStyle w:val="a3"/>
              <w:shd w:val="clear" w:color="auto" w:fill="FFFFFF"/>
              <w:rPr>
                <w:rFonts w:eastAsia="Times New Roman"/>
              </w:rPr>
            </w:pPr>
            <w:r w:rsidRPr="00311591">
              <w:rPr>
                <w:rFonts w:eastAsia="Times New Roman"/>
                <w:i/>
              </w:rPr>
              <w:t>(</w:t>
            </w:r>
            <w:r w:rsidRPr="00AE7A62">
              <w:rPr>
                <w:rFonts w:eastAsia="Times New Roman"/>
                <w:i/>
              </w:rPr>
              <w:t xml:space="preserve">Прослушивание </w:t>
            </w:r>
            <w:r w:rsidR="00311591" w:rsidRPr="00AE7A62">
              <w:rPr>
                <w:rFonts w:eastAsia="Times New Roman"/>
                <w:i/>
              </w:rPr>
              <w:t>ауд</w:t>
            </w:r>
            <w:r w:rsidR="003C73F4" w:rsidRPr="00AE7A62">
              <w:rPr>
                <w:rFonts w:eastAsia="Times New Roman"/>
                <w:i/>
              </w:rPr>
              <w:t>и</w:t>
            </w:r>
            <w:r w:rsidR="00311591" w:rsidRPr="00AE7A62">
              <w:rPr>
                <w:rFonts w:eastAsia="Times New Roman"/>
                <w:i/>
              </w:rPr>
              <w:t>о</w:t>
            </w:r>
            <w:r w:rsidRPr="00AE7A62">
              <w:rPr>
                <w:rFonts w:eastAsia="Times New Roman"/>
                <w:i/>
              </w:rPr>
              <w:t>дорожки)</w:t>
            </w:r>
            <w:r w:rsidRPr="00AE7A62">
              <w:rPr>
                <w:rFonts w:eastAsia="Times New Roman"/>
              </w:rPr>
              <w:t xml:space="preserve"> </w:t>
            </w:r>
            <w:r w:rsidRPr="00784448">
              <w:rPr>
                <w:rFonts w:eastAsia="Times New Roman"/>
              </w:rPr>
              <w:t xml:space="preserve">Ребята, как вы думаете почему книга имеет именно красный цвет? А не синий или желтый? </w:t>
            </w:r>
          </w:p>
          <w:p w14:paraId="53ECEC28" w14:textId="286F8F64" w:rsidR="00311591" w:rsidRPr="00311591" w:rsidRDefault="00C12D08" w:rsidP="00311591">
            <w:pPr>
              <w:pStyle w:val="a3"/>
              <w:shd w:val="clear" w:color="auto" w:fill="FFFFFF"/>
              <w:jc w:val="center"/>
              <w:rPr>
                <w:rFonts w:eastAsia="Times New Roman"/>
                <w:b/>
                <w:i/>
                <w:iCs/>
              </w:rPr>
            </w:pPr>
            <w:r>
              <w:rPr>
                <w:rFonts w:eastAsia="Times New Roman"/>
                <w:b/>
              </w:rPr>
              <w:t>(с</w:t>
            </w:r>
            <w:r w:rsidR="00311591">
              <w:rPr>
                <w:rFonts w:eastAsia="Times New Roman"/>
                <w:b/>
              </w:rPr>
              <w:t>лайд 4</w:t>
            </w:r>
            <w:r>
              <w:rPr>
                <w:rFonts w:eastAsia="Times New Roman"/>
                <w:b/>
              </w:rPr>
              <w:t>)</w:t>
            </w:r>
          </w:p>
          <w:p w14:paraId="7E03DFA3" w14:textId="60EDFA9F" w:rsidR="00DD6D31" w:rsidRPr="00784448" w:rsidRDefault="00DD6D31" w:rsidP="00784448">
            <w:pPr>
              <w:pStyle w:val="a3"/>
              <w:shd w:val="clear" w:color="auto" w:fill="FFFFFF"/>
              <w:rPr>
                <w:rFonts w:eastAsia="Times New Roman"/>
              </w:rPr>
            </w:pPr>
            <w:r w:rsidRPr="00784448">
              <w:rPr>
                <w:rFonts w:eastAsia="Times New Roman"/>
              </w:rPr>
              <w:t xml:space="preserve">Давайте послушаем правильный ответ. </w:t>
            </w:r>
            <w:r w:rsidRPr="00311591">
              <w:rPr>
                <w:rFonts w:eastAsia="Times New Roman"/>
                <w:i/>
              </w:rPr>
              <w:t>(Прослушивание музыкальной дорожки)</w:t>
            </w:r>
            <w:r w:rsidR="00311591">
              <w:rPr>
                <w:rFonts w:eastAsia="Times New Roman"/>
                <w:i/>
              </w:rPr>
              <w:t>.</w:t>
            </w:r>
          </w:p>
          <w:p w14:paraId="24B47E54" w14:textId="70AD14F0" w:rsidR="00311591" w:rsidRPr="00986C0B" w:rsidRDefault="00C12D08" w:rsidP="00986C0B">
            <w:pPr>
              <w:pStyle w:val="a3"/>
              <w:shd w:val="clear" w:color="auto" w:fill="FFFFFF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(с</w:t>
            </w:r>
            <w:r w:rsidR="00DD6D31" w:rsidRPr="00986C0B">
              <w:rPr>
                <w:rFonts w:eastAsia="Times New Roman"/>
                <w:b/>
              </w:rPr>
              <w:t xml:space="preserve">лайд </w:t>
            </w:r>
            <w:r w:rsidR="00986C0B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>)</w:t>
            </w:r>
          </w:p>
          <w:p w14:paraId="77921334" w14:textId="77777777" w:rsidR="00986C0B" w:rsidRDefault="00DD6D31" w:rsidP="00784448">
            <w:pPr>
              <w:pStyle w:val="a3"/>
              <w:shd w:val="clear" w:color="auto" w:fill="FFFFFF"/>
              <w:rPr>
                <w:rFonts w:eastAsia="Times New Roman"/>
                <w:i/>
                <w:iCs/>
              </w:rPr>
            </w:pPr>
            <w:r w:rsidRPr="00784448">
              <w:rPr>
                <w:rFonts w:eastAsia="Times New Roman"/>
              </w:rPr>
              <w:t>В 1966 году Международная Красная книга была издана в необычном виде. Обложка у неё — красная, а страницы разноцветные.</w:t>
            </w:r>
            <w:r w:rsidRPr="00784448">
              <w:rPr>
                <w:rFonts w:eastAsia="Times New Roman"/>
                <w:i/>
                <w:iCs/>
              </w:rPr>
              <w:t xml:space="preserve"> </w:t>
            </w:r>
            <w:r w:rsidR="00986C0B">
              <w:rPr>
                <w:rFonts w:eastAsia="Times New Roman"/>
              </w:rPr>
              <w:t>Как вы думаете почему</w:t>
            </w:r>
            <w:r w:rsidRPr="00784448">
              <w:rPr>
                <w:rFonts w:eastAsia="Times New Roman"/>
              </w:rPr>
              <w:t xml:space="preserve">? </w:t>
            </w:r>
          </w:p>
          <w:p w14:paraId="75A77BF4" w14:textId="39F7A1AF" w:rsidR="00DD6D31" w:rsidRPr="00784448" w:rsidRDefault="00DD6D31" w:rsidP="00784448">
            <w:pPr>
              <w:pStyle w:val="a3"/>
              <w:shd w:val="clear" w:color="auto" w:fill="FFFFFF"/>
              <w:rPr>
                <w:rFonts w:eastAsia="Times New Roman"/>
              </w:rPr>
            </w:pPr>
            <w:r w:rsidRPr="00784448">
              <w:rPr>
                <w:rFonts w:eastAsia="Times New Roman"/>
              </w:rPr>
              <w:t xml:space="preserve">Давайте послушаем. </w:t>
            </w:r>
            <w:r w:rsidRPr="00986C0B">
              <w:rPr>
                <w:rFonts w:eastAsia="Times New Roman"/>
                <w:i/>
              </w:rPr>
              <w:t>(Прослушивание музыкальной дорожки).</w:t>
            </w:r>
            <w:r w:rsidRPr="00784448">
              <w:rPr>
                <w:rFonts w:eastAsia="Times New Roman"/>
              </w:rPr>
              <w:t xml:space="preserve"> </w:t>
            </w:r>
          </w:p>
          <w:p w14:paraId="4674716F" w14:textId="77777777" w:rsidR="00AF02A1" w:rsidRDefault="00DD6D31" w:rsidP="00784448">
            <w:pPr>
              <w:pStyle w:val="a3"/>
              <w:shd w:val="clear" w:color="auto" w:fill="FFFFFF"/>
              <w:rPr>
                <w:u w:val="single"/>
                <w:shd w:val="clear" w:color="auto" w:fill="FFFFFF"/>
              </w:rPr>
            </w:pPr>
            <w:r w:rsidRPr="00784448">
              <w:rPr>
                <w:rFonts w:eastAsia="Times New Roman"/>
              </w:rPr>
              <w:t>А теперь давайте отправимся в</w:t>
            </w:r>
            <w:r w:rsidRPr="00784448">
              <w:rPr>
                <w:shd w:val="clear" w:color="auto" w:fill="FFFFFF"/>
              </w:rPr>
              <w:t xml:space="preserve"> небольшое путешествие по страницам Красной книги. </w:t>
            </w:r>
          </w:p>
          <w:p w14:paraId="4B25AF94" w14:textId="760DEC31" w:rsidR="00AF02A1" w:rsidRPr="00AF02A1" w:rsidRDefault="00280C5D" w:rsidP="00AF02A1">
            <w:pPr>
              <w:pStyle w:val="a3"/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(с</w:t>
            </w:r>
            <w:r w:rsidR="00DD6D31" w:rsidRPr="00AF02A1">
              <w:rPr>
                <w:b/>
                <w:shd w:val="clear" w:color="auto" w:fill="FFFFFF"/>
              </w:rPr>
              <w:t>лайды 6–9</w:t>
            </w:r>
            <w:r>
              <w:rPr>
                <w:b/>
                <w:shd w:val="clear" w:color="auto" w:fill="FFFFFF"/>
              </w:rPr>
              <w:t>)</w:t>
            </w:r>
          </w:p>
          <w:p w14:paraId="354B36B4" w14:textId="08F2DC60" w:rsidR="00DD6D31" w:rsidRPr="00784448" w:rsidRDefault="00AF02A1" w:rsidP="00784448">
            <w:pPr>
              <w:pStyle w:val="a3"/>
              <w:shd w:val="clear" w:color="auto" w:fill="FFFFFF"/>
              <w:rPr>
                <w:noProof/>
              </w:rPr>
            </w:pPr>
            <w:r w:rsidRPr="00AF02A1">
              <w:rPr>
                <w:i/>
                <w:shd w:val="clear" w:color="auto" w:fill="FFFFFF"/>
              </w:rPr>
              <w:t>(Слушаем аудиодорожки)</w:t>
            </w:r>
            <w:r w:rsidR="00CE53B7">
              <w:rPr>
                <w:shd w:val="clear" w:color="auto" w:fill="FFFFFF"/>
              </w:rPr>
              <w:t xml:space="preserve"> </w:t>
            </w:r>
            <w:r w:rsidR="00DD6D31" w:rsidRPr="00784448">
              <w:rPr>
                <w:shd w:val="clear" w:color="auto" w:fill="FFFFFF"/>
              </w:rPr>
              <w:t xml:space="preserve">Понравились вам растения? Какой цветок больше остальных запомнился? </w:t>
            </w:r>
          </w:p>
          <w:p w14:paraId="217E62FF" w14:textId="57B9B895" w:rsidR="00DD6D31" w:rsidRPr="00AE7A62" w:rsidRDefault="004C435D" w:rsidP="00CE53B7">
            <w:pPr>
              <w:pStyle w:val="a3"/>
              <w:shd w:val="clear" w:color="auto" w:fill="FFFFFF"/>
              <w:jc w:val="center"/>
              <w:rPr>
                <w:iCs/>
                <w:noProof/>
              </w:rPr>
            </w:pPr>
            <w:r w:rsidRPr="00AE7A62">
              <w:rPr>
                <w:b/>
                <w:iCs/>
                <w:noProof/>
              </w:rPr>
              <w:lastRenderedPageBreak/>
              <w:t xml:space="preserve">Динамическая пауза </w:t>
            </w:r>
            <w:r w:rsidRPr="00AE7A62">
              <w:rPr>
                <w:iCs/>
                <w:noProof/>
              </w:rPr>
              <w:t>(</w:t>
            </w:r>
            <w:r w:rsidR="00280C5D" w:rsidRPr="00AE7A62">
              <w:rPr>
                <w:iCs/>
                <w:noProof/>
              </w:rPr>
              <w:t>зрительная гимнастика</w:t>
            </w:r>
            <w:r w:rsidRPr="00AE7A62">
              <w:rPr>
                <w:iCs/>
                <w:noProof/>
              </w:rPr>
              <w:t xml:space="preserve">) </w:t>
            </w:r>
          </w:p>
          <w:p w14:paraId="3D1A00E8" w14:textId="6DF6C963" w:rsidR="00280C5D" w:rsidRPr="00AE7A62" w:rsidRDefault="00280C5D" w:rsidP="00CE53B7">
            <w:pPr>
              <w:pStyle w:val="a3"/>
              <w:shd w:val="clear" w:color="auto" w:fill="FFFFFF"/>
              <w:jc w:val="center"/>
              <w:rPr>
                <w:b/>
                <w:iCs/>
                <w:noProof/>
              </w:rPr>
            </w:pPr>
            <w:r w:rsidRPr="00AE7A62">
              <w:rPr>
                <w:b/>
                <w:iCs/>
                <w:noProof/>
              </w:rPr>
              <w:t xml:space="preserve">Динамическая пауза для слепых обучающихся </w:t>
            </w:r>
            <w:r w:rsidRPr="00AE7A62">
              <w:rPr>
                <w:iCs/>
                <w:noProof/>
              </w:rPr>
              <w:t>(активная физкультминутка)</w:t>
            </w:r>
            <w:r w:rsidR="00235365" w:rsidRPr="00AE7A62">
              <w:rPr>
                <w:iCs/>
                <w:noProof/>
              </w:rPr>
              <w:t xml:space="preserve"> (инструкция в аудиозаписи)</w:t>
            </w:r>
            <w:r w:rsidRPr="00AE7A62">
              <w:rPr>
                <w:iCs/>
                <w:noProof/>
              </w:rPr>
              <w:t xml:space="preserve">. </w:t>
            </w:r>
            <w:r w:rsidR="00035B0F">
              <w:rPr>
                <w:iCs/>
                <w:noProof/>
              </w:rPr>
              <w:t xml:space="preserve">Учитель </w:t>
            </w:r>
            <w:r w:rsidRPr="00AE7A62">
              <w:rPr>
                <w:iCs/>
                <w:noProof/>
              </w:rPr>
              <w:t>осуществляет индивидуальный показ упражнений и контроль за их выполнением.</w:t>
            </w:r>
          </w:p>
          <w:p w14:paraId="71781B0B" w14:textId="3A53A886" w:rsidR="00CE53B7" w:rsidRPr="00AE7A62" w:rsidRDefault="00280C5D" w:rsidP="00CE53B7">
            <w:pPr>
              <w:pStyle w:val="a3"/>
              <w:shd w:val="clear" w:color="auto" w:fill="FFFFFF"/>
              <w:jc w:val="center"/>
              <w:rPr>
                <w:b/>
                <w:iCs/>
                <w:noProof/>
              </w:rPr>
            </w:pPr>
            <w:r w:rsidRPr="00AE7A62">
              <w:rPr>
                <w:b/>
                <w:iCs/>
                <w:noProof/>
              </w:rPr>
              <w:t>(с</w:t>
            </w:r>
            <w:r w:rsidR="00CE53B7" w:rsidRPr="00AE7A62">
              <w:rPr>
                <w:b/>
                <w:iCs/>
                <w:noProof/>
              </w:rPr>
              <w:t>лайд 10</w:t>
            </w:r>
            <w:r w:rsidRPr="00AE7A62">
              <w:rPr>
                <w:b/>
                <w:iCs/>
                <w:noProof/>
              </w:rPr>
              <w:t>)</w:t>
            </w:r>
          </w:p>
          <w:p w14:paraId="08A88EAE" w14:textId="7D90DD34" w:rsidR="00DD6D31" w:rsidRPr="00784448" w:rsidRDefault="00DD6D31" w:rsidP="00784448">
            <w:pPr>
              <w:pStyle w:val="a3"/>
              <w:shd w:val="clear" w:color="auto" w:fill="FFFFFF"/>
              <w:rPr>
                <w:u w:val="single"/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 xml:space="preserve">А теперь давайте немного </w:t>
            </w:r>
            <w:r w:rsidRPr="00784448">
              <w:rPr>
                <w:shd w:val="clear" w:color="auto" w:fill="FFFFFF"/>
              </w:rPr>
              <w:t>отдохнем, время для физ</w:t>
            </w:r>
            <w:r w:rsidR="00B952CE">
              <w:rPr>
                <w:shd w:val="clear" w:color="auto" w:fill="FFFFFF"/>
              </w:rPr>
              <w:t>культ</w:t>
            </w:r>
            <w:r w:rsidRPr="00784448">
              <w:rPr>
                <w:shd w:val="clear" w:color="auto" w:fill="FFFFFF"/>
              </w:rPr>
              <w:t xml:space="preserve">минутки. </w:t>
            </w:r>
          </w:p>
          <w:p w14:paraId="45766BF9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В руки вы цветы возьмите,</w:t>
            </w:r>
          </w:p>
          <w:p w14:paraId="6B190339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И на них вы посмотрите.</w:t>
            </w:r>
          </w:p>
          <w:p w14:paraId="399DA4C2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А теперь их поднимите</w:t>
            </w:r>
          </w:p>
          <w:p w14:paraId="6FC67479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Вверх, на них вы посмотрите.</w:t>
            </w:r>
          </w:p>
          <w:p w14:paraId="2B6F4988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Вниз цветы вы опустите,</w:t>
            </w:r>
          </w:p>
          <w:p w14:paraId="6764BEBF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И опять на них взгляните.</w:t>
            </w:r>
          </w:p>
          <w:p w14:paraId="1EF68526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Цветок вправо, цветок влево.</w:t>
            </w:r>
          </w:p>
          <w:p w14:paraId="725EBB86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«Нарисуйте» круг умело.</w:t>
            </w:r>
          </w:p>
          <w:p w14:paraId="374CF0C7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Цветок близко, вот вдали,</w:t>
            </w:r>
          </w:p>
          <w:p w14:paraId="1DBDC7C1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Ты внимательно смотри.</w:t>
            </w:r>
          </w:p>
          <w:p w14:paraId="14A4F934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Вот такой у нас цветок,</w:t>
            </w:r>
          </w:p>
          <w:p w14:paraId="17F8FB50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Улыбнись ему, дружок.</w:t>
            </w:r>
          </w:p>
          <w:p w14:paraId="45CDE11D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Быстро, быстро вы моргайте,</w:t>
            </w:r>
          </w:p>
          <w:p w14:paraId="0641E018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И команды выполняйте.</w:t>
            </w:r>
          </w:p>
          <w:p w14:paraId="43C5E118" w14:textId="77777777" w:rsidR="000E0A00" w:rsidRDefault="00BA1CA8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DD6D31" w:rsidRPr="00784448">
              <w:rPr>
                <w:shd w:val="clear" w:color="auto" w:fill="FFFFFF"/>
              </w:rPr>
              <w:t xml:space="preserve">Продолжаем наше путешествие по Красной книге. Следующий ее представитель степной хорёк. </w:t>
            </w:r>
          </w:p>
          <w:p w14:paraId="775D4D76" w14:textId="06CBCF84" w:rsidR="000E0A00" w:rsidRPr="000E0A00" w:rsidRDefault="00C12D08" w:rsidP="000E0A00">
            <w:pPr>
              <w:pStyle w:val="a3"/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(с</w:t>
            </w:r>
            <w:r w:rsidR="000E0A00" w:rsidRPr="000E0A00">
              <w:rPr>
                <w:b/>
                <w:shd w:val="clear" w:color="auto" w:fill="FFFFFF"/>
              </w:rPr>
              <w:t>лайд 11</w:t>
            </w:r>
            <w:r>
              <w:rPr>
                <w:b/>
                <w:shd w:val="clear" w:color="auto" w:fill="FFFFFF"/>
              </w:rPr>
              <w:t>)</w:t>
            </w:r>
          </w:p>
          <w:p w14:paraId="283EA1EE" w14:textId="5171A42C" w:rsidR="00DD6D31" w:rsidRPr="00034205" w:rsidRDefault="000E0A00" w:rsidP="00784448">
            <w:pPr>
              <w:pStyle w:val="a3"/>
              <w:shd w:val="clear" w:color="auto" w:fill="FFFFFF"/>
              <w:rPr>
                <w:rFonts w:eastAsia="Times New Roman"/>
                <w:i/>
              </w:rPr>
            </w:pPr>
            <w:r w:rsidRPr="00034205">
              <w:rPr>
                <w:i/>
                <w:shd w:val="clear" w:color="auto" w:fill="FFFFFF"/>
              </w:rPr>
              <w:t>(С</w:t>
            </w:r>
            <w:r w:rsidR="00DD6D31" w:rsidRPr="00034205">
              <w:rPr>
                <w:i/>
                <w:shd w:val="clear" w:color="auto" w:fill="FFFFFF"/>
              </w:rPr>
              <w:t>лушаем аудиодорожку)</w:t>
            </w:r>
          </w:p>
          <w:p w14:paraId="1A93CD1A" w14:textId="74F6F8A7" w:rsidR="000E0A00" w:rsidRPr="000E0A00" w:rsidRDefault="00C12D08" w:rsidP="000E0A00">
            <w:pPr>
              <w:pStyle w:val="a3"/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(с</w:t>
            </w:r>
            <w:r w:rsidR="00DD6D31" w:rsidRPr="000E0A00">
              <w:rPr>
                <w:b/>
                <w:shd w:val="clear" w:color="auto" w:fill="FFFFFF"/>
              </w:rPr>
              <w:t>лайд 12–14</w:t>
            </w:r>
            <w:r w:rsidR="007F4B92">
              <w:rPr>
                <w:b/>
                <w:shd w:val="clear" w:color="auto" w:fill="FFFFFF"/>
              </w:rPr>
              <w:t>)</w:t>
            </w:r>
          </w:p>
          <w:p w14:paraId="0B7FC9C6" w14:textId="5919A263" w:rsidR="000E0A00" w:rsidRPr="00034205" w:rsidRDefault="00DD6D31" w:rsidP="00784448">
            <w:pPr>
              <w:pStyle w:val="a3"/>
              <w:shd w:val="clear" w:color="auto" w:fill="FFFFFF"/>
              <w:rPr>
                <w:i/>
                <w:shd w:val="clear" w:color="auto" w:fill="FFFFFF"/>
              </w:rPr>
            </w:pPr>
            <w:r w:rsidRPr="00034205">
              <w:rPr>
                <w:i/>
                <w:shd w:val="clear" w:color="auto" w:fill="FFFFFF"/>
              </w:rPr>
              <w:t>(Слушаем аудиодорожки</w:t>
            </w:r>
            <w:r w:rsidR="00034205" w:rsidRPr="00034205">
              <w:rPr>
                <w:i/>
                <w:shd w:val="clear" w:color="auto" w:fill="FFFFFF"/>
              </w:rPr>
              <w:t xml:space="preserve"> – сайгак, амурский тигр, пятнистый олень</w:t>
            </w:r>
            <w:r w:rsidRPr="00034205">
              <w:rPr>
                <w:i/>
                <w:shd w:val="clear" w:color="auto" w:fill="FFFFFF"/>
              </w:rPr>
              <w:t xml:space="preserve">). </w:t>
            </w:r>
          </w:p>
          <w:p w14:paraId="05D6FD8F" w14:textId="406C6CB9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Кого из животных вам бы хотелось увидеть вживую?</w:t>
            </w:r>
          </w:p>
          <w:p w14:paraId="12D6BD45" w14:textId="5505DDB4" w:rsidR="00ED4EB7" w:rsidRPr="00ED4EB7" w:rsidRDefault="007F4B92" w:rsidP="00ED4EB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(с</w:t>
            </w:r>
            <w:r w:rsidR="00ED4EB7" w:rsidRPr="00ED4EB7">
              <w:rPr>
                <w:b/>
                <w:shd w:val="clear" w:color="auto" w:fill="FFFFFF"/>
              </w:rPr>
              <w:t>лайд 15</w:t>
            </w:r>
            <w:r>
              <w:rPr>
                <w:b/>
                <w:shd w:val="clear" w:color="auto" w:fill="FFFFFF"/>
              </w:rPr>
              <w:t>)</w:t>
            </w:r>
          </w:p>
          <w:p w14:paraId="57C4CEF4" w14:textId="28CB1AFA" w:rsidR="00DD6D31" w:rsidRPr="00ED4EB7" w:rsidRDefault="006F1B5B" w:rsidP="00ED4EB7">
            <w:pPr>
              <w:pStyle w:val="c0"/>
              <w:shd w:val="clear" w:color="auto" w:fill="FFFFFF"/>
              <w:spacing w:before="0" w:beforeAutospacing="0" w:after="0" w:afterAutospacing="0"/>
            </w:pPr>
            <w:r w:rsidRPr="00ED4EB7">
              <w:rPr>
                <w:shd w:val="clear" w:color="auto" w:fill="FFFFFF"/>
              </w:rPr>
              <w:t xml:space="preserve">«Окский заповедник редких видов журавлей» </w:t>
            </w:r>
            <w:r w:rsidRPr="00ED4EB7">
              <w:rPr>
                <w:shd w:val="clear" w:color="auto" w:fill="FFFFFF"/>
              </w:rPr>
              <w:lastRenderedPageBreak/>
              <w:t xml:space="preserve">в городе Рязань. </w:t>
            </w:r>
            <w:r w:rsidR="00DD6D31" w:rsidRPr="00ED4EB7">
              <w:rPr>
                <w:i/>
                <w:shd w:val="clear" w:color="auto" w:fill="FFFFFF"/>
              </w:rPr>
              <w:t>Слушаем аудиодорожку.</w:t>
            </w:r>
          </w:p>
          <w:p w14:paraId="6C47824D" w14:textId="651CA96B" w:rsidR="00ED4EB7" w:rsidRPr="00FD4845" w:rsidRDefault="008B64E9" w:rsidP="00FD4845">
            <w:pPr>
              <w:pStyle w:val="a3"/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(с</w:t>
            </w:r>
            <w:r w:rsidR="00FD4845" w:rsidRPr="00FD4845">
              <w:rPr>
                <w:b/>
                <w:shd w:val="clear" w:color="auto" w:fill="FFFFFF"/>
              </w:rPr>
              <w:t>лайд 16</w:t>
            </w:r>
            <w:r>
              <w:rPr>
                <w:b/>
                <w:shd w:val="clear" w:color="auto" w:fill="FFFFFF"/>
              </w:rPr>
              <w:t>)</w:t>
            </w:r>
          </w:p>
          <w:p w14:paraId="34445AB5" w14:textId="0B2BABF2" w:rsidR="00DD6D31" w:rsidRPr="00784448" w:rsidRDefault="00FD4845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Еще есть «Ростовский заповедник»</w:t>
            </w:r>
            <w:r w:rsidR="00DD6D31" w:rsidRPr="00784448">
              <w:rPr>
                <w:shd w:val="clear" w:color="auto" w:fill="FFFFFF"/>
              </w:rPr>
              <w:t xml:space="preserve"> Давайте послушаем про него. </w:t>
            </w:r>
          </w:p>
          <w:p w14:paraId="3D589318" w14:textId="787A2DD2" w:rsidR="00DD6D31" w:rsidRPr="00784448" w:rsidRDefault="00DD6D31" w:rsidP="00784448">
            <w:pPr>
              <w:pStyle w:val="a3"/>
              <w:shd w:val="clear" w:color="auto" w:fill="FFFFFF"/>
              <w:rPr>
                <w:rFonts w:eastAsia="Times New Roman"/>
                <w:u w:val="single"/>
              </w:rPr>
            </w:pPr>
            <w:r w:rsidRPr="00784448">
              <w:rPr>
                <w:shd w:val="clear" w:color="auto" w:fill="FFFFFF"/>
              </w:rPr>
              <w:t>Слушаем аудиодорожку</w:t>
            </w:r>
            <w:r w:rsidR="00FD4845">
              <w:rPr>
                <w:shd w:val="clear" w:color="auto" w:fill="FFFFFF"/>
              </w:rPr>
              <w:t>. Ребята, хотите посетить этот</w:t>
            </w:r>
            <w:r w:rsidRPr="00784448">
              <w:rPr>
                <w:shd w:val="clear" w:color="auto" w:fill="FFFFFF"/>
              </w:rPr>
              <w:t xml:space="preserve"> заповедник? Если да, кого хотите там встретить? </w:t>
            </w:r>
          </w:p>
          <w:p w14:paraId="06B8E99E" w14:textId="22269B22" w:rsidR="002D03C3" w:rsidRPr="002D03C3" w:rsidRDefault="008B64E9" w:rsidP="002D03C3">
            <w:pPr>
              <w:pStyle w:val="a3"/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(с</w:t>
            </w:r>
            <w:r w:rsidR="00DD6D31" w:rsidRPr="002D03C3">
              <w:rPr>
                <w:b/>
                <w:shd w:val="clear" w:color="auto" w:fill="FFFFFF"/>
              </w:rPr>
              <w:t>лайд 17</w:t>
            </w:r>
            <w:r>
              <w:rPr>
                <w:b/>
                <w:shd w:val="clear" w:color="auto" w:fill="FFFFFF"/>
              </w:rPr>
              <w:t>)</w:t>
            </w:r>
          </w:p>
          <w:p w14:paraId="19993CF9" w14:textId="023CC9C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Ребята, в заповеднике есть знаки, которые показывают, как нельзя себя вести по отношению к животным и растениям. Вам нужно догадаться, как называется тот или иной знак по описанию.</w:t>
            </w:r>
          </w:p>
          <w:p w14:paraId="26C4E344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На первом знаке изображен охотник, который держит ружье и этот знак перечеркнут. Как он называется?</w:t>
            </w:r>
          </w:p>
          <w:p w14:paraId="02244706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Молодцы! Следующий знак в виде треугольника, на нем изображен олень. Как он называется?</w:t>
            </w:r>
          </w:p>
          <w:p w14:paraId="2B6C41DF" w14:textId="77777777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Отлично! Остался один знак. Он в форме круга, на нем изображен огонь, и он перечеркнут красной чертой.</w:t>
            </w:r>
          </w:p>
          <w:p w14:paraId="23DE8DAC" w14:textId="77777777" w:rsidR="00DD6D31" w:rsidRPr="00AE7A62" w:rsidRDefault="00DD6D31" w:rsidP="000F1CDE">
            <w:pPr>
              <w:pStyle w:val="a3"/>
              <w:shd w:val="clear" w:color="auto" w:fill="FFFFFF"/>
              <w:jc w:val="center"/>
              <w:rPr>
                <w:rFonts w:eastAsia="Times New Roman"/>
                <w:b/>
                <w:iCs/>
                <w:u w:val="single"/>
              </w:rPr>
            </w:pPr>
            <w:r w:rsidRPr="00AE7A62">
              <w:rPr>
                <w:b/>
                <w:iCs/>
                <w:shd w:val="clear" w:color="auto" w:fill="FFFFFF"/>
              </w:rPr>
              <w:t>Проверка качества усвоения знаний</w:t>
            </w:r>
          </w:p>
          <w:p w14:paraId="2BEDB49C" w14:textId="39920FE4" w:rsidR="00DD6D31" w:rsidRPr="00AE7A62" w:rsidRDefault="008B64E9" w:rsidP="000F1CDE">
            <w:pPr>
              <w:pStyle w:val="a3"/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bookmarkStart w:id="1" w:name="_Hlk103101605"/>
            <w:r w:rsidRPr="00AE7A62">
              <w:rPr>
                <w:b/>
                <w:shd w:val="clear" w:color="auto" w:fill="FFFFFF"/>
              </w:rPr>
              <w:t>(с</w:t>
            </w:r>
            <w:r w:rsidR="00DD6D31" w:rsidRPr="00AE7A62">
              <w:rPr>
                <w:b/>
                <w:shd w:val="clear" w:color="auto" w:fill="FFFFFF"/>
              </w:rPr>
              <w:t>лайд 18</w:t>
            </w:r>
            <w:r w:rsidRPr="00AE7A62">
              <w:rPr>
                <w:b/>
                <w:shd w:val="clear" w:color="auto" w:fill="FFFFFF"/>
              </w:rPr>
              <w:t>)</w:t>
            </w:r>
          </w:p>
          <w:bookmarkEnd w:id="1"/>
          <w:p w14:paraId="54C0CC3E" w14:textId="633BB734" w:rsidR="00AD69F6" w:rsidRPr="00AE7A62" w:rsidRDefault="00DD6D31" w:rsidP="00AD69F6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>А теперь, ребята, задание на вашу память. На полянке изображены разнообразные растения, вам нужно</w:t>
            </w:r>
            <w:r w:rsidR="008B64E9" w:rsidRPr="00AE7A62">
              <w:rPr>
                <w:shd w:val="clear" w:color="auto" w:fill="FFFFFF"/>
              </w:rPr>
              <w:t>,</w:t>
            </w:r>
            <w:r w:rsidRPr="00AE7A62">
              <w:rPr>
                <w:shd w:val="clear" w:color="auto" w:fill="FFFFFF"/>
              </w:rPr>
              <w:t xml:space="preserve"> </w:t>
            </w:r>
            <w:r w:rsidR="008B64E9" w:rsidRPr="00AE7A62">
              <w:rPr>
                <w:shd w:val="clear" w:color="auto" w:fill="FFFFFF"/>
              </w:rPr>
              <w:t>п</w:t>
            </w:r>
            <w:r w:rsidR="004F723F" w:rsidRPr="00AE7A62">
              <w:rPr>
                <w:shd w:val="clear" w:color="auto" w:fill="FFFFFF"/>
              </w:rPr>
              <w:t>рослушав описание, определить</w:t>
            </w:r>
            <w:r w:rsidRPr="00AE7A62">
              <w:rPr>
                <w:shd w:val="clear" w:color="auto" w:fill="FFFFFF"/>
              </w:rPr>
              <w:t xml:space="preserve"> те, о которых мы сегодня говорили. Вспомнить, как они </w:t>
            </w:r>
            <w:r w:rsidR="00AD69F6" w:rsidRPr="00AE7A62">
              <w:rPr>
                <w:shd w:val="clear" w:color="auto" w:fill="FFFFFF"/>
              </w:rPr>
              <w:t>называются и что о них известно</w:t>
            </w:r>
            <w:r w:rsidRPr="00AE7A62">
              <w:rPr>
                <w:shd w:val="clear" w:color="auto" w:fill="FFFFFF"/>
              </w:rPr>
              <w:t xml:space="preserve">. </w:t>
            </w:r>
            <w:r w:rsidR="004F723F" w:rsidRPr="00AE7A62">
              <w:rPr>
                <w:shd w:val="clear" w:color="auto" w:fill="FFFFFF"/>
              </w:rPr>
              <w:t>(слабовидящие обучающиеся выполняют задание, ориентируясь на слайд презентации)</w:t>
            </w:r>
          </w:p>
          <w:p w14:paraId="59369631" w14:textId="4B8DEEC0" w:rsidR="00DD6D31" w:rsidRPr="00AE7A62" w:rsidRDefault="008B64E9" w:rsidP="00AD69F6">
            <w:pPr>
              <w:pStyle w:val="a3"/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AE7A62">
              <w:rPr>
                <w:b/>
                <w:shd w:val="clear" w:color="auto" w:fill="FFFFFF"/>
              </w:rPr>
              <w:t>(с</w:t>
            </w:r>
            <w:r w:rsidR="00AD69F6" w:rsidRPr="00AE7A62">
              <w:rPr>
                <w:b/>
                <w:shd w:val="clear" w:color="auto" w:fill="FFFFFF"/>
              </w:rPr>
              <w:t>лайд 19</w:t>
            </w:r>
            <w:r w:rsidRPr="00AE7A62">
              <w:rPr>
                <w:b/>
                <w:shd w:val="clear" w:color="auto" w:fill="FFFFFF"/>
              </w:rPr>
              <w:t>)</w:t>
            </w:r>
          </w:p>
          <w:p w14:paraId="1E2CC79F" w14:textId="6397759A" w:rsidR="00DD6D31" w:rsidRPr="00784448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lastRenderedPageBreak/>
              <w:t xml:space="preserve">А теперь поляна с животными со всего мира. Вспомните, о каких животных мы говорили сегодня, как они называются, и что вы о них запомнили. </w:t>
            </w:r>
          </w:p>
          <w:p w14:paraId="36F2CEDE" w14:textId="19DA9F3D" w:rsidR="00DD6D31" w:rsidRPr="008D640C" w:rsidRDefault="00C53958" w:rsidP="008D640C">
            <w:pPr>
              <w:pStyle w:val="a3"/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(с</w:t>
            </w:r>
            <w:r w:rsidR="00DD6D31" w:rsidRPr="008D640C">
              <w:rPr>
                <w:b/>
                <w:shd w:val="clear" w:color="auto" w:fill="FFFFFF"/>
              </w:rPr>
              <w:t>лайд 20–21</w:t>
            </w:r>
            <w:r>
              <w:rPr>
                <w:b/>
                <w:shd w:val="clear" w:color="auto" w:fill="FFFFFF"/>
              </w:rPr>
              <w:t>)</w:t>
            </w:r>
          </w:p>
          <w:p w14:paraId="1BF6E5A7" w14:textId="1CF7903E" w:rsidR="00DD6D31" w:rsidRPr="00AE7A62" w:rsidRDefault="00DD6D31" w:rsidP="00784448">
            <w:pPr>
              <w:pStyle w:val="a3"/>
              <w:shd w:val="clear" w:color="auto" w:fill="FFFFFF"/>
              <w:rPr>
                <w:rFonts w:eastAsia="Times New Roman"/>
                <w:u w:val="single"/>
              </w:rPr>
            </w:pPr>
            <w:r w:rsidRPr="00784448">
              <w:rPr>
                <w:shd w:val="clear" w:color="auto" w:fill="FFFFFF"/>
              </w:rPr>
              <w:t xml:space="preserve">Для вас есть еще </w:t>
            </w:r>
            <w:r w:rsidRPr="00AE7A62">
              <w:rPr>
                <w:shd w:val="clear" w:color="auto" w:fill="FFFFFF"/>
              </w:rPr>
              <w:t>одно задание. На картинках изображены</w:t>
            </w:r>
            <w:r w:rsidRPr="00AE7A62">
              <w:rPr>
                <w:i/>
                <w:iCs/>
                <w:shd w:val="clear" w:color="auto" w:fill="FFFFFF"/>
              </w:rPr>
              <w:t xml:space="preserve"> </w:t>
            </w:r>
            <w:r w:rsidRPr="00AE7A62">
              <w:rPr>
                <w:shd w:val="clear" w:color="auto" w:fill="FFFFFF"/>
              </w:rPr>
              <w:t xml:space="preserve">пион и лотос. </w:t>
            </w:r>
            <w:r w:rsidR="00EF5BC2" w:rsidRPr="00AE7A62">
              <w:rPr>
                <w:shd w:val="clear" w:color="auto" w:fill="FFFFFF"/>
              </w:rPr>
              <w:t xml:space="preserve">Я их подробно опишу. </w:t>
            </w:r>
            <w:r w:rsidRPr="00AE7A62">
              <w:rPr>
                <w:shd w:val="clear" w:color="auto" w:fill="FFFFFF"/>
              </w:rPr>
              <w:t>А теперь давайте вспомним</w:t>
            </w:r>
            <w:bookmarkStart w:id="2" w:name="_Hlk103106831"/>
            <w:r w:rsidRPr="00AE7A62">
              <w:rPr>
                <w:shd w:val="clear" w:color="auto" w:fill="FFFFFF"/>
              </w:rPr>
              <w:t>, кто из них находится в Красной книге Ростовской области</w:t>
            </w:r>
            <w:r w:rsidRPr="00AE7A62">
              <w:rPr>
                <w:i/>
                <w:iCs/>
                <w:shd w:val="clear" w:color="auto" w:fill="FFFFFF"/>
              </w:rPr>
              <w:t>.</w:t>
            </w:r>
            <w:r w:rsidRPr="00AE7A62">
              <w:rPr>
                <w:shd w:val="clear" w:color="auto" w:fill="FFFFFF"/>
              </w:rPr>
              <w:t xml:space="preserve"> </w:t>
            </w:r>
            <w:bookmarkEnd w:id="2"/>
            <w:r w:rsidR="007E382F" w:rsidRPr="00AE7A62">
              <w:rPr>
                <w:shd w:val="clear" w:color="auto" w:fill="FFFFFF"/>
              </w:rPr>
              <w:t>После ответа мы еще раз прослушиваем аудиодорожку и проверяем правильность ответа</w:t>
            </w:r>
            <w:r w:rsidRPr="00AE7A62">
              <w:rPr>
                <w:shd w:val="clear" w:color="auto" w:fill="FFFFFF"/>
              </w:rPr>
              <w:t>. Да, это пион тонколистный. А теперь на картинках сайгак и амурский тигр, кто из них находится в К</w:t>
            </w:r>
            <w:r w:rsidR="00011B81" w:rsidRPr="00AE7A62">
              <w:rPr>
                <w:shd w:val="clear" w:color="auto" w:fill="FFFFFF"/>
              </w:rPr>
              <w:t xml:space="preserve">расной книге Ростовской области. </w:t>
            </w:r>
            <w:r w:rsidR="007E382F" w:rsidRPr="00AE7A62">
              <w:rPr>
                <w:shd w:val="clear" w:color="auto" w:fill="FFFFFF"/>
              </w:rPr>
              <w:t xml:space="preserve">Еще раз прослушиваем аудиодорожку и проверяем правильность ответа. </w:t>
            </w:r>
            <w:r w:rsidRPr="00AE7A62">
              <w:rPr>
                <w:shd w:val="clear" w:color="auto" w:fill="FFFFFF"/>
              </w:rPr>
              <w:t>Отлично!</w:t>
            </w:r>
          </w:p>
          <w:p w14:paraId="69D50AB0" w14:textId="77777777" w:rsidR="00DD6D31" w:rsidRPr="00AE7A62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 xml:space="preserve">Ребята, давайте вспомним: </w:t>
            </w:r>
          </w:p>
          <w:p w14:paraId="2D07E5AB" w14:textId="78E3DF4D" w:rsidR="00DD6D31" w:rsidRDefault="00DD6D31" w:rsidP="0078444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 xml:space="preserve">С какой целью была создана Красная книга? </w:t>
            </w:r>
          </w:p>
          <w:p w14:paraId="58FA73FF" w14:textId="77777777" w:rsidR="008C2CB8" w:rsidRPr="00784448" w:rsidRDefault="008C2CB8" w:rsidP="008C2CB8">
            <w:pPr>
              <w:pStyle w:val="a3"/>
              <w:shd w:val="clear" w:color="auto" w:fill="FFFFFF"/>
              <w:rPr>
                <w:shd w:val="clear" w:color="auto" w:fill="FFFFFF"/>
              </w:rPr>
            </w:pPr>
          </w:p>
          <w:p w14:paraId="0582F987" w14:textId="34E62055" w:rsidR="00772D3C" w:rsidRPr="00772D3C" w:rsidRDefault="00DD6D31" w:rsidP="008C2CB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 xml:space="preserve">Почему страницы в красной книге разных цветов? </w:t>
            </w:r>
          </w:p>
          <w:p w14:paraId="3709A0B0" w14:textId="63D781B5" w:rsidR="00DD6D31" w:rsidRPr="00784448" w:rsidRDefault="00DD6D31" w:rsidP="00784448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 xml:space="preserve">Каковы основные причины исчезновения растений и животных? </w:t>
            </w:r>
          </w:p>
          <w:p w14:paraId="7DCE1E89" w14:textId="6DFA3FC6" w:rsidR="00C37BCB" w:rsidRPr="00784448" w:rsidRDefault="00DD6D31" w:rsidP="00772D3C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 xml:space="preserve">Как называется место, где оберегается и сохраняется природа? </w:t>
            </w:r>
          </w:p>
        </w:tc>
        <w:tc>
          <w:tcPr>
            <w:tcW w:w="2008" w:type="dxa"/>
          </w:tcPr>
          <w:p w14:paraId="0DD58733" w14:textId="77777777" w:rsidR="00C37BCB" w:rsidRDefault="00C37BC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067B9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806E4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D14C5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AF65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25383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много.</w:t>
            </w:r>
          </w:p>
          <w:p w14:paraId="3B4AB77C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E34B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60B9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9331" w14:textId="38B2747F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Лисы, волки, медведи, белки, зайцы…</w:t>
            </w:r>
          </w:p>
          <w:p w14:paraId="31D6D0EC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Голуби, утки, вороны, аисты, цапли…</w:t>
            </w:r>
          </w:p>
          <w:p w14:paraId="7622B98F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Бабочки</w:t>
            </w:r>
            <w:r w:rsidR="00287D0C">
              <w:rPr>
                <w:rFonts w:ascii="Times New Roman" w:hAnsi="Times New Roman" w:cs="Times New Roman"/>
                <w:sz w:val="24"/>
                <w:szCs w:val="24"/>
              </w:rPr>
              <w:t>, жуки, гусеницы…</w:t>
            </w:r>
          </w:p>
          <w:p w14:paraId="5968F7D0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Деревья, кусты, трава, цветы.</w:t>
            </w:r>
          </w:p>
          <w:p w14:paraId="2AF7D84E" w14:textId="77777777" w:rsidR="002B3162" w:rsidRDefault="002B31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1F7D7" w14:textId="77777777" w:rsidR="002B3162" w:rsidRDefault="002B31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3AFB" w14:textId="77777777" w:rsidR="002B3162" w:rsidRDefault="002B31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9E88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77BC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24734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82EA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0980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39B6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4B629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21D4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7A12C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090D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AF922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7D26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CE95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EF14F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52F8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C3D2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00CF4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D949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5AE0C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C4BF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AAAE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90B6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83AA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5D9D1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1DE38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0C7E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2B3E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2D1E6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B3F71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DB88D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DE5A5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FBE69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A952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48D32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9B245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8EBB0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AAFB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5C8A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EFA0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1B0A2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1F2B7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95BB4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E0BC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45B1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77662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7AB3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EA7C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7F80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80CEA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46EC8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DF93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D9F9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21EB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DC9C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14E6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BFA7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4C7F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182F" w14:textId="77777777" w:rsidR="00986C0B" w:rsidRDefault="00986C0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56CE2" w14:textId="77777777" w:rsidR="00AF02A1" w:rsidRDefault="00AF02A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0195" w14:textId="77777777" w:rsidR="00AF02A1" w:rsidRDefault="00AF02A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C5EC2" w14:textId="77777777" w:rsidR="00AF02A1" w:rsidRDefault="00AF02A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2A12" w14:textId="77777777" w:rsidR="00AF02A1" w:rsidRDefault="00AF02A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B61A" w14:textId="77777777" w:rsidR="00AF02A1" w:rsidRDefault="00AF02A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DAD0" w14:textId="77777777" w:rsidR="00AF02A1" w:rsidRDefault="00AF02A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3DD9" w14:textId="77777777" w:rsidR="00AF02A1" w:rsidRDefault="00AF02A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70F8" w14:textId="77777777" w:rsidR="00AF02A1" w:rsidRDefault="00AF02A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AA58" w14:textId="77777777" w:rsidR="00AF02A1" w:rsidRDefault="00AF02A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78C93" w14:textId="77777777" w:rsidR="00CE53B7" w:rsidRDefault="00CE53B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понравились.</w:t>
            </w:r>
          </w:p>
          <w:p w14:paraId="5058D0B9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2391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7420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CD29A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5C20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0CF8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55BA9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4CDF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3BEC3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F7B5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D5C9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6399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7CDC8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E4C65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9742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88D48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AF84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A22D0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64074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9981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4AAE6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D2CDE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2F65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FB26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4C941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A464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921B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5E05D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1F5C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E284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6B07A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1FF3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68C4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32FF3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43C8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C4CEF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061A4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05F2" w14:textId="77777777" w:rsidR="00034205" w:rsidRDefault="00034205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0F340" w14:textId="77777777" w:rsidR="00382C57" w:rsidRDefault="00382C5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AC07" w14:textId="77777777" w:rsidR="00382C57" w:rsidRDefault="00382C5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450D9" w14:textId="77777777" w:rsidR="00382C57" w:rsidRDefault="00382C5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E7989" w14:textId="77777777" w:rsidR="00382C57" w:rsidRDefault="00382C5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95B67" w14:textId="77777777" w:rsidR="00382C57" w:rsidRDefault="00382C5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6811" w14:textId="77777777" w:rsidR="00382C57" w:rsidRDefault="00382C5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9325D" w14:textId="77777777" w:rsidR="00382C57" w:rsidRDefault="00382C5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D9A0" w14:textId="77777777" w:rsidR="00382C57" w:rsidRDefault="00382C5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839AD" w14:textId="77777777" w:rsidR="00382C57" w:rsidRDefault="00382C57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8397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2300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AD9C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A281D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D6B2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55BD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FCCB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5B604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68C1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3A1E2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638EA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2C5F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CF74E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8270F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1502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CE29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2D76E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F7D50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448C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8AA5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C956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4C993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E45F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6CD6D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3C24A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155BF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33117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1BBE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82071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4F6A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07078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9911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E331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38340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0DC9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B934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DC9EB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27E5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48D9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5956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23465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10626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923C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C4A3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8DF1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5102B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A359B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9671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2B8B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14DD" w14:textId="77777777" w:rsidR="002D03C3" w:rsidRPr="00784448" w:rsidRDefault="002D03C3" w:rsidP="002D03C3">
            <w:pPr>
              <w:pStyle w:val="a3"/>
              <w:shd w:val="clear" w:color="auto" w:fill="FFFFFF"/>
              <w:rPr>
                <w:shd w:val="clear" w:color="auto" w:fill="FFFFFF"/>
              </w:rPr>
            </w:pPr>
            <w:bookmarkStart w:id="3" w:name="_Hlk103105686"/>
            <w:r w:rsidRPr="00784448">
              <w:rPr>
                <w:shd w:val="clear" w:color="auto" w:fill="FFFFFF"/>
              </w:rPr>
              <w:t>- Охота запрещена!</w:t>
            </w:r>
          </w:p>
          <w:bookmarkEnd w:id="3"/>
          <w:p w14:paraId="661C6628" w14:textId="77777777" w:rsidR="002D03C3" w:rsidRPr="00784448" w:rsidRDefault="002D03C3" w:rsidP="002D03C3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- Осторожно, дикие животные!</w:t>
            </w:r>
          </w:p>
          <w:p w14:paraId="3EFC82A9" w14:textId="77777777" w:rsidR="000F1CDE" w:rsidRDefault="000F1CDE" w:rsidP="000F1CDE">
            <w:pPr>
              <w:pStyle w:val="a3"/>
              <w:shd w:val="clear" w:color="auto" w:fill="FFFFFF"/>
              <w:rPr>
                <w:shd w:val="clear" w:color="auto" w:fill="FFFFFF"/>
              </w:rPr>
            </w:pPr>
          </w:p>
          <w:p w14:paraId="2EEC6C1E" w14:textId="77777777" w:rsidR="000F1CDE" w:rsidRPr="00784448" w:rsidRDefault="000F1CDE" w:rsidP="000F1CDE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784448">
              <w:rPr>
                <w:shd w:val="clear" w:color="auto" w:fill="FFFFFF"/>
              </w:rPr>
              <w:t>- Разводить огонь запрещено!</w:t>
            </w:r>
          </w:p>
          <w:p w14:paraId="491262D1" w14:textId="77777777" w:rsidR="002D03C3" w:rsidRDefault="002D03C3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5C1DE" w14:textId="77777777" w:rsidR="000F1CDE" w:rsidRDefault="000F1CDE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B489A" w14:textId="77777777" w:rsidR="000F1CDE" w:rsidRDefault="000F1CDE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D0573" w14:textId="77777777" w:rsidR="000F1CDE" w:rsidRDefault="000F1CDE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EDE2" w14:textId="77777777" w:rsidR="000F1CDE" w:rsidRDefault="000F1CDE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E087" w14:textId="77777777" w:rsidR="000F1CDE" w:rsidRDefault="000F1CDE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6453" w14:textId="2F98D121" w:rsidR="000F1CDE" w:rsidRDefault="000F1CDE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A3B3" w14:textId="31E3D329" w:rsidR="00035B0F" w:rsidRDefault="00035B0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88A2A" w14:textId="0A491E90" w:rsidR="00035B0F" w:rsidRDefault="00035B0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641B8" w14:textId="00B40DA8" w:rsidR="00035B0F" w:rsidRDefault="00035B0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CA965" w14:textId="477B467B" w:rsidR="00035B0F" w:rsidRDefault="00035B0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CA44" w14:textId="799B724F" w:rsidR="00035B0F" w:rsidRDefault="00035B0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3835" w14:textId="77777777" w:rsidR="00035B0F" w:rsidRDefault="00035B0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E8AD" w14:textId="77777777" w:rsidR="000F1CDE" w:rsidRDefault="000F1CDE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Pr="0078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ион тонколистый, ландыш майский, лотос</w:t>
            </w:r>
            <w:r w:rsidR="00AD69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E4CAB5D" w14:textId="77777777" w:rsidR="00AD69F6" w:rsidRDefault="00AD69F6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56EFBD" w14:textId="77777777" w:rsidR="00AD69F6" w:rsidRDefault="00AD69F6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382783" w14:textId="77777777" w:rsidR="00AD69F6" w:rsidRDefault="00AD69F6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509E30" w14:textId="77777777" w:rsidR="00AD69F6" w:rsidRDefault="00AD69F6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D169DC" w14:textId="77777777" w:rsidR="00AD69F6" w:rsidRDefault="00AD69F6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396347" w14:textId="77777777" w:rsidR="00AD69F6" w:rsidRDefault="00AD69F6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Pr="0078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ятнистый олень, степной хорёк, сайгак, амурский тигр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5A27C46" w14:textId="77777777" w:rsidR="008D640C" w:rsidRDefault="008D640C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69EAEB" w14:textId="77777777" w:rsidR="008D640C" w:rsidRDefault="008D640C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660772" w14:textId="77777777" w:rsidR="008D640C" w:rsidRDefault="008D640C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388498" w14:textId="77777777" w:rsidR="008D640C" w:rsidRDefault="008D640C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438F71" w14:textId="77777777" w:rsidR="008D640C" w:rsidRDefault="008D640C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E29BD2" w14:textId="77777777" w:rsidR="008D640C" w:rsidRDefault="008D640C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80A2DA" w14:textId="30C3A960" w:rsidR="008D640C" w:rsidRDefault="008D640C" w:rsidP="0078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Пион.</w:t>
            </w:r>
          </w:p>
          <w:p w14:paraId="486A6CA9" w14:textId="77777777" w:rsidR="008D640C" w:rsidRDefault="008D64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6DCE" w14:textId="6DE23EAA" w:rsidR="008C2CB8" w:rsidRDefault="008C2CB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F48D" w14:textId="77777777" w:rsidR="008C2CB8" w:rsidRDefault="008C2CB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заносить туда вымирающие виды животных.</w:t>
            </w:r>
          </w:p>
          <w:p w14:paraId="6E29D81E" w14:textId="1263460C" w:rsidR="00030A3D" w:rsidRDefault="008C2CB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обозначают разные виды опасности исчезновения.</w:t>
            </w:r>
          </w:p>
          <w:p w14:paraId="0E0142C7" w14:textId="77777777" w:rsidR="00030A3D" w:rsidRDefault="00030A3D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B878F" w14:textId="77777777" w:rsidR="00772D3C" w:rsidRDefault="00772D3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6906" w14:textId="1B78379D" w:rsidR="00772D3C" w:rsidRPr="00784448" w:rsidRDefault="00772D3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Заповедник.</w:t>
            </w:r>
          </w:p>
        </w:tc>
        <w:tc>
          <w:tcPr>
            <w:tcW w:w="2069" w:type="dxa"/>
          </w:tcPr>
          <w:p w14:paraId="25A3F96E" w14:textId="77777777" w:rsidR="00C37BCB" w:rsidRDefault="00C37BC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BC57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A251B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4BEF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E278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3FCD8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D000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34845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68B7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1CA1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1864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8E3F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4B92B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05587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DEAA5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9B2D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0E204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9708" w14:textId="77777777" w:rsidR="00287D0C" w:rsidRDefault="00287D0C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612D1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A9B3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26B3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E5121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46E9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C565F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72EC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9DAD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8DCCD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B6E20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B0AB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7173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472F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299F6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3B92" w14:textId="77777777" w:rsidR="00CE3C31" w:rsidRDefault="00CE3C3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120F" w14:textId="77777777" w:rsidR="006D47D9" w:rsidRDefault="006D47D9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темы урока</w:t>
            </w:r>
            <w:r w:rsidR="00CE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FF9AAC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D8E6E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D28C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34BA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AA4C0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4A24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329A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0A87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68296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680A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46A3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B090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E332" w14:textId="77777777" w:rsidR="001D7828" w:rsidRDefault="001D7828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целей и задач урока.</w:t>
            </w:r>
          </w:p>
          <w:p w14:paraId="045EAAD1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C980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0878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BCAE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5E4A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191E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484BE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535A2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3BB4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368B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4E48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0D8D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BB8F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0E8E" w14:textId="77777777" w:rsidR="00311591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803BD" w14:textId="4CA79431" w:rsidR="00311591" w:rsidRPr="00784448" w:rsidRDefault="00311591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0145F" w:rsidRPr="00784448" w14:paraId="55621161" w14:textId="77777777" w:rsidTr="0027071E">
        <w:tc>
          <w:tcPr>
            <w:tcW w:w="2356" w:type="dxa"/>
          </w:tcPr>
          <w:p w14:paraId="24D321B5" w14:textId="422631AE" w:rsidR="00C37BCB" w:rsidRPr="00784448" w:rsidRDefault="00C37BC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Заключительный</w:t>
            </w:r>
          </w:p>
        </w:tc>
        <w:tc>
          <w:tcPr>
            <w:tcW w:w="2912" w:type="dxa"/>
          </w:tcPr>
          <w:p w14:paraId="515BD1BE" w14:textId="7A626323" w:rsidR="00772D3C" w:rsidRPr="00AE7A62" w:rsidRDefault="007E382F" w:rsidP="00772D3C">
            <w:pPr>
              <w:pStyle w:val="a3"/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AE7A62">
              <w:rPr>
                <w:b/>
                <w:shd w:val="clear" w:color="auto" w:fill="FFFFFF"/>
              </w:rPr>
              <w:t>(с</w:t>
            </w:r>
            <w:r w:rsidR="00DD6D31" w:rsidRPr="00AE7A62">
              <w:rPr>
                <w:b/>
                <w:shd w:val="clear" w:color="auto" w:fill="FFFFFF"/>
              </w:rPr>
              <w:t>лайд 22</w:t>
            </w:r>
            <w:r w:rsidRPr="00AE7A62">
              <w:rPr>
                <w:b/>
                <w:shd w:val="clear" w:color="auto" w:fill="FFFFFF"/>
              </w:rPr>
              <w:t>)</w:t>
            </w:r>
          </w:p>
          <w:p w14:paraId="0954A5EB" w14:textId="352FFE79" w:rsidR="00DD6D31" w:rsidRPr="00AE7A62" w:rsidRDefault="00772D3C" w:rsidP="00784448">
            <w:pPr>
              <w:pStyle w:val="a3"/>
              <w:shd w:val="clear" w:color="auto" w:fill="FFFFFF"/>
              <w:rPr>
                <w:u w:val="single"/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>- Т</w:t>
            </w:r>
            <w:r w:rsidR="00DD6D31" w:rsidRPr="00AE7A62">
              <w:rPr>
                <w:shd w:val="clear" w:color="auto" w:fill="FFFFFF"/>
              </w:rPr>
              <w:t xml:space="preserve">еперь, ребята, каждый из вас должен сказать по одному правилу, как нужно себя вести с природой, чтобы мы с </w:t>
            </w:r>
            <w:r w:rsidR="00DD6D31" w:rsidRPr="00AE7A62">
              <w:rPr>
                <w:shd w:val="clear" w:color="auto" w:fill="FFFFFF"/>
              </w:rPr>
              <w:lastRenderedPageBreak/>
              <w:t>вами точно ничего не забыли.</w:t>
            </w:r>
          </w:p>
          <w:p w14:paraId="0F6DE2D2" w14:textId="77777777" w:rsidR="00DD6D31" w:rsidRPr="00AE7A62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 xml:space="preserve">Итак, подведем итог: надо не только знать животных и растения, которые занесены в Красную книгу, и охранять их, но и бережно относиться ко всем растениям и животным, защищать их, чтобы они из дней не попали на страницы Красной книги. </w:t>
            </w:r>
          </w:p>
          <w:p w14:paraId="05A3397B" w14:textId="77777777" w:rsidR="00DD6D31" w:rsidRPr="00AE7A62" w:rsidRDefault="00DD6D31" w:rsidP="00521CCF">
            <w:pPr>
              <w:pStyle w:val="a3"/>
              <w:shd w:val="clear" w:color="auto" w:fill="FFFFFF"/>
              <w:jc w:val="center"/>
              <w:rPr>
                <w:b/>
                <w:iCs/>
                <w:shd w:val="clear" w:color="auto" w:fill="FFFFFF"/>
              </w:rPr>
            </w:pPr>
            <w:r w:rsidRPr="00AE7A62">
              <w:rPr>
                <w:b/>
                <w:iCs/>
                <w:shd w:val="clear" w:color="auto" w:fill="FFFFFF"/>
              </w:rPr>
              <w:t>Домашнее задание.</w:t>
            </w:r>
          </w:p>
          <w:p w14:paraId="61E0D715" w14:textId="12CB7607" w:rsidR="00DD6D31" w:rsidRPr="00AE7A62" w:rsidRDefault="00E53461" w:rsidP="00521CCF">
            <w:pPr>
              <w:pStyle w:val="a3"/>
              <w:shd w:val="clear" w:color="auto" w:fill="FFFFFF"/>
              <w:jc w:val="center"/>
              <w:rPr>
                <w:b/>
                <w:iCs/>
                <w:shd w:val="clear" w:color="auto" w:fill="FFFFFF"/>
              </w:rPr>
            </w:pPr>
            <w:r w:rsidRPr="00AE7A62">
              <w:rPr>
                <w:b/>
                <w:shd w:val="clear" w:color="auto" w:fill="FFFFFF"/>
              </w:rPr>
              <w:t>(с</w:t>
            </w:r>
            <w:r w:rsidR="00DD6D31" w:rsidRPr="00AE7A62">
              <w:rPr>
                <w:b/>
                <w:shd w:val="clear" w:color="auto" w:fill="FFFFFF"/>
              </w:rPr>
              <w:t>лайд 23</w:t>
            </w:r>
            <w:r w:rsidRPr="00AE7A62">
              <w:rPr>
                <w:b/>
                <w:shd w:val="clear" w:color="auto" w:fill="FFFFFF"/>
              </w:rPr>
              <w:t>)</w:t>
            </w:r>
          </w:p>
          <w:p w14:paraId="09A831B3" w14:textId="77777777" w:rsidR="00DD6D31" w:rsidRPr="00AE7A62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 xml:space="preserve">На следующий урок пусть каждый подготовит сообщение об одном из растений или животных, находящихся в Красной книге. </w:t>
            </w:r>
          </w:p>
          <w:p w14:paraId="1487572D" w14:textId="77777777" w:rsidR="00DD6D31" w:rsidRPr="00AE7A62" w:rsidRDefault="00DD6D31" w:rsidP="00784448">
            <w:pPr>
              <w:pStyle w:val="a3"/>
              <w:shd w:val="clear" w:color="auto" w:fill="FFFFFF"/>
              <w:rPr>
                <w:i/>
                <w:iCs/>
                <w:shd w:val="clear" w:color="auto" w:fill="FFFFFF"/>
              </w:rPr>
            </w:pPr>
            <w:r w:rsidRPr="00AE7A62">
              <w:rPr>
                <w:i/>
                <w:iCs/>
                <w:shd w:val="clear" w:color="auto" w:fill="FFFFFF"/>
              </w:rPr>
              <w:t xml:space="preserve">Рефлексия </w:t>
            </w:r>
          </w:p>
          <w:p w14:paraId="27282733" w14:textId="77777777" w:rsidR="00DD6D31" w:rsidRPr="00AE7A62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>- Выполнение какого задания вызвало затруднение?</w:t>
            </w:r>
          </w:p>
          <w:p w14:paraId="4A749ECD" w14:textId="77777777" w:rsidR="00DD6D31" w:rsidRPr="00AE7A62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>- Ребята, какое задание выполнили без труда?</w:t>
            </w:r>
          </w:p>
          <w:p w14:paraId="76FCFF0D" w14:textId="77777777" w:rsidR="00DD6D31" w:rsidRPr="00AE7A62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>- Какое задание было самым интересным на уроке?</w:t>
            </w:r>
          </w:p>
          <w:p w14:paraId="15A51242" w14:textId="1B522F6B" w:rsidR="00521CCF" w:rsidRPr="00AE7A62" w:rsidRDefault="00E53461" w:rsidP="00521CCF">
            <w:pPr>
              <w:pStyle w:val="a3"/>
              <w:shd w:val="clear" w:color="auto" w:fill="FFFFFF"/>
              <w:jc w:val="center"/>
              <w:rPr>
                <w:b/>
                <w:iCs/>
                <w:shd w:val="clear" w:color="auto" w:fill="FFFFFF"/>
              </w:rPr>
            </w:pPr>
            <w:r w:rsidRPr="00AE7A62">
              <w:rPr>
                <w:b/>
                <w:shd w:val="clear" w:color="auto" w:fill="FFFFFF"/>
              </w:rPr>
              <w:t>(с</w:t>
            </w:r>
            <w:r w:rsidR="00521CCF" w:rsidRPr="00AE7A62">
              <w:rPr>
                <w:b/>
                <w:shd w:val="clear" w:color="auto" w:fill="FFFFFF"/>
              </w:rPr>
              <w:t>лайд 24</w:t>
            </w:r>
            <w:r w:rsidRPr="00AE7A62">
              <w:rPr>
                <w:b/>
                <w:shd w:val="clear" w:color="auto" w:fill="FFFFFF"/>
              </w:rPr>
              <w:t>)</w:t>
            </w:r>
          </w:p>
          <w:p w14:paraId="62D19B18" w14:textId="0FB4813E" w:rsidR="00DD6D31" w:rsidRPr="00AE7A62" w:rsidRDefault="00DD6D31" w:rsidP="00784448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 xml:space="preserve">Оцените свою работу на уроке с помощью </w:t>
            </w:r>
            <w:r w:rsidR="00E53461" w:rsidRPr="00AE7A62">
              <w:rPr>
                <w:shd w:val="clear" w:color="auto" w:fill="FFFFFF"/>
              </w:rPr>
              <w:t>таких характеристик: «Отлично», «Хорошо», «</w:t>
            </w:r>
            <w:r w:rsidR="00AE7A62">
              <w:rPr>
                <w:shd w:val="clear" w:color="auto" w:fill="FFFFFF"/>
              </w:rPr>
              <w:t>Старался, но не получилось</w:t>
            </w:r>
            <w:r w:rsidR="00E53461" w:rsidRPr="00AE7A62">
              <w:rPr>
                <w:shd w:val="clear" w:color="auto" w:fill="FFFFFF"/>
              </w:rPr>
              <w:t>»</w:t>
            </w:r>
            <w:r w:rsidR="00AE7A62">
              <w:rPr>
                <w:shd w:val="clear" w:color="auto" w:fill="FFFFFF"/>
              </w:rPr>
              <w:t>, «Недостаточно старался»</w:t>
            </w:r>
            <w:r w:rsidR="00E53461" w:rsidRPr="00AE7A62">
              <w:rPr>
                <w:shd w:val="clear" w:color="auto" w:fill="FFFFFF"/>
              </w:rPr>
              <w:t>. Каждой из этих характеристик соответствует свой цвет.</w:t>
            </w:r>
            <w:r w:rsidRPr="00AE7A62">
              <w:rPr>
                <w:shd w:val="clear" w:color="auto" w:fill="FFFFFF"/>
              </w:rPr>
              <w:t xml:space="preserve"> Зеленый цвет -отлично поработал(а). желтый - хорошо, красный – плохо. </w:t>
            </w:r>
          </w:p>
          <w:p w14:paraId="52C0E6A2" w14:textId="61EE4686" w:rsidR="00C37BCB" w:rsidRPr="00AE7A62" w:rsidRDefault="00DD6D31" w:rsidP="00521CCF">
            <w:pPr>
              <w:pStyle w:val="a3"/>
              <w:shd w:val="clear" w:color="auto" w:fill="FFFFFF"/>
              <w:rPr>
                <w:shd w:val="clear" w:color="auto" w:fill="FFFFFF"/>
              </w:rPr>
            </w:pPr>
            <w:r w:rsidRPr="00AE7A62">
              <w:rPr>
                <w:shd w:val="clear" w:color="auto" w:fill="FFFFFF"/>
              </w:rPr>
              <w:t xml:space="preserve">- Ребята, вы сегодня замечательно поработали на уроке. Молодцы! </w:t>
            </w:r>
          </w:p>
        </w:tc>
        <w:tc>
          <w:tcPr>
            <w:tcW w:w="2008" w:type="dxa"/>
          </w:tcPr>
          <w:p w14:paraId="03344D51" w14:textId="77777777" w:rsidR="00C37BCB" w:rsidRPr="00AE7A62" w:rsidRDefault="00C37BC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17B31" w14:textId="77777777" w:rsidR="00070220" w:rsidRPr="00AE7A62" w:rsidRDefault="00070220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2">
              <w:rPr>
                <w:rFonts w:ascii="Times New Roman" w:hAnsi="Times New Roman" w:cs="Times New Roman"/>
                <w:sz w:val="24"/>
                <w:szCs w:val="24"/>
              </w:rPr>
              <w:t>Каждый обучающийся называет по правилу.</w:t>
            </w:r>
          </w:p>
          <w:p w14:paraId="5F723DAD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B908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CFE60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2E69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C9EF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09D4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4C01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3D42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5E459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9849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83B10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7A9B3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2FBC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0DCC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2EC76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841D1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8C64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295C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5271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EC41D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65B91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5429B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B00FF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0F236" w14:textId="28850A50" w:rsidR="00B0145F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963ED" w14:textId="1EAB2BCE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33DC" w14:textId="7A1E5756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964F7" w14:textId="77777777" w:rsidR="00AE7A62" w:rsidRP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D8981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рефлексии.</w:t>
            </w:r>
          </w:p>
          <w:p w14:paraId="26966712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C95B0" w14:textId="7A776184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0A53" w14:textId="77777777" w:rsidR="00AE7A62" w:rsidRP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5D9F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2">
              <w:rPr>
                <w:rFonts w:ascii="Times New Roman" w:hAnsi="Times New Roman" w:cs="Times New Roman"/>
                <w:sz w:val="24"/>
                <w:szCs w:val="24"/>
              </w:rPr>
              <w:t>Дают оценку своей работе на уроке, называют характеристики.</w:t>
            </w:r>
          </w:p>
          <w:p w14:paraId="55936AB7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2D201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8093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E94B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B1AC0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A90C" w14:textId="78735921" w:rsidR="00B0145F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3B80" w14:textId="3B0A88B9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F85A" w14:textId="17E351B1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A13C" w14:textId="77777777" w:rsidR="00AE7A62" w:rsidRP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E32D0" w14:textId="77777777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CB270" w14:textId="15E32BB6" w:rsidR="00B0145F" w:rsidRPr="00AE7A62" w:rsidRDefault="00B0145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62">
              <w:rPr>
                <w:rFonts w:ascii="Times New Roman" w:hAnsi="Times New Roman" w:cs="Times New Roman"/>
                <w:sz w:val="24"/>
                <w:szCs w:val="24"/>
              </w:rPr>
              <w:t>Спасибо!</w:t>
            </w:r>
          </w:p>
        </w:tc>
        <w:tc>
          <w:tcPr>
            <w:tcW w:w="2069" w:type="dxa"/>
          </w:tcPr>
          <w:p w14:paraId="0D1462D1" w14:textId="77777777" w:rsidR="00C37BCB" w:rsidRDefault="00C37BCB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A120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211D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433C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0546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3C46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2E5B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4C99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6704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F1B2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3392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A5643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C033C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4E5CC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9B26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EB0E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414B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F9F7C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053A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7037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C845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3D430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F61A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13EB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FB5C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8BBDB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BACAE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6D40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E228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BCAF4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5FC36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969F9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364CC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EE350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61FC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C601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2FCD0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9959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CA061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9A28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C01B" w14:textId="7DC9F84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ABBC" w14:textId="5A373385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0688F" w14:textId="7A77F75C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7436" w14:textId="6DCC3C1E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3871" w14:textId="48213678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37741" w14:textId="7A72D466" w:rsidR="00AE7A62" w:rsidRDefault="00AE7A62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DA1E7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E971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07BAD" w14:textId="77777777" w:rsidR="00521CCF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64781" w14:textId="2865D85A" w:rsidR="00521CCF" w:rsidRPr="00784448" w:rsidRDefault="00521CCF" w:rsidP="0078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 педагогической поддержки – похвала.</w:t>
            </w:r>
          </w:p>
        </w:tc>
      </w:tr>
    </w:tbl>
    <w:p w14:paraId="12B6C4A0" w14:textId="605E6BC7" w:rsidR="00070220" w:rsidRPr="00070220" w:rsidRDefault="00070220" w:rsidP="00AE7A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0220" w:rsidRPr="00070220" w:rsidSect="00D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AEC2" w14:textId="77777777" w:rsidR="00DE5796" w:rsidRDefault="00DE5796" w:rsidP="007A4E29">
      <w:pPr>
        <w:spacing w:after="0" w:line="240" w:lineRule="auto"/>
      </w:pPr>
      <w:r>
        <w:separator/>
      </w:r>
    </w:p>
  </w:endnote>
  <w:endnote w:type="continuationSeparator" w:id="0">
    <w:p w14:paraId="22C66B26" w14:textId="77777777" w:rsidR="00DE5796" w:rsidRDefault="00DE5796" w:rsidP="007A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76B5" w14:textId="77777777" w:rsidR="007A4E29" w:rsidRDefault="007A4E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644D" w14:textId="77777777" w:rsidR="007A4E29" w:rsidRDefault="007A4E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0275" w14:textId="77777777" w:rsidR="007A4E29" w:rsidRDefault="007A4E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415A" w14:textId="77777777" w:rsidR="00DE5796" w:rsidRDefault="00DE5796" w:rsidP="007A4E29">
      <w:pPr>
        <w:spacing w:after="0" w:line="240" w:lineRule="auto"/>
      </w:pPr>
      <w:r>
        <w:separator/>
      </w:r>
    </w:p>
  </w:footnote>
  <w:footnote w:type="continuationSeparator" w:id="0">
    <w:p w14:paraId="37DFB238" w14:textId="77777777" w:rsidR="00DE5796" w:rsidRDefault="00DE5796" w:rsidP="007A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FAE7" w14:textId="77777777" w:rsidR="007A4E29" w:rsidRDefault="007A4E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ECC5" w14:textId="77777777" w:rsidR="007A4E29" w:rsidRDefault="007A4E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985D" w14:textId="77777777" w:rsidR="007A4E29" w:rsidRDefault="007A4E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63A8"/>
    <w:multiLevelType w:val="hybridMultilevel"/>
    <w:tmpl w:val="D0BA19E6"/>
    <w:lvl w:ilvl="0" w:tplc="70AE3B4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A47764"/>
    <w:multiLevelType w:val="hybridMultilevel"/>
    <w:tmpl w:val="A72E28B8"/>
    <w:lvl w:ilvl="0" w:tplc="9BB026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114A"/>
    <w:multiLevelType w:val="hybridMultilevel"/>
    <w:tmpl w:val="9C9CB642"/>
    <w:lvl w:ilvl="0" w:tplc="B04606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00DAD"/>
    <w:multiLevelType w:val="hybridMultilevel"/>
    <w:tmpl w:val="0FACB474"/>
    <w:lvl w:ilvl="0" w:tplc="D10EBA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E421A"/>
    <w:multiLevelType w:val="hybridMultilevel"/>
    <w:tmpl w:val="618A6564"/>
    <w:lvl w:ilvl="0" w:tplc="4B0C6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6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20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46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1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46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21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0F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C9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F21A3"/>
    <w:multiLevelType w:val="hybridMultilevel"/>
    <w:tmpl w:val="B5621D68"/>
    <w:lvl w:ilvl="0" w:tplc="67D4B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64816">
    <w:abstractNumId w:val="4"/>
  </w:num>
  <w:num w:numId="2" w16cid:durableId="1337928216">
    <w:abstractNumId w:val="5"/>
  </w:num>
  <w:num w:numId="3" w16cid:durableId="1944024206">
    <w:abstractNumId w:val="2"/>
  </w:num>
  <w:num w:numId="4" w16cid:durableId="1637178470">
    <w:abstractNumId w:val="0"/>
  </w:num>
  <w:num w:numId="5" w16cid:durableId="623537188">
    <w:abstractNumId w:val="3"/>
  </w:num>
  <w:num w:numId="6" w16cid:durableId="19839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24"/>
    <w:rsid w:val="00011B81"/>
    <w:rsid w:val="00030A3D"/>
    <w:rsid w:val="00032257"/>
    <w:rsid w:val="00034205"/>
    <w:rsid w:val="00035B0F"/>
    <w:rsid w:val="000418AB"/>
    <w:rsid w:val="000626CA"/>
    <w:rsid w:val="00070036"/>
    <w:rsid w:val="00070220"/>
    <w:rsid w:val="00092773"/>
    <w:rsid w:val="000B32ED"/>
    <w:rsid w:val="000E0A00"/>
    <w:rsid w:val="000F1CDE"/>
    <w:rsid w:val="001152D3"/>
    <w:rsid w:val="00177BF7"/>
    <w:rsid w:val="001969DC"/>
    <w:rsid w:val="001A6DB7"/>
    <w:rsid w:val="001D7828"/>
    <w:rsid w:val="00235365"/>
    <w:rsid w:val="0024199C"/>
    <w:rsid w:val="00241B99"/>
    <w:rsid w:val="0026344A"/>
    <w:rsid w:val="0027071E"/>
    <w:rsid w:val="00280C5D"/>
    <w:rsid w:val="00287D0C"/>
    <w:rsid w:val="002B3162"/>
    <w:rsid w:val="002B3321"/>
    <w:rsid w:val="002D03C3"/>
    <w:rsid w:val="00311591"/>
    <w:rsid w:val="00382C57"/>
    <w:rsid w:val="00393AF3"/>
    <w:rsid w:val="00395503"/>
    <w:rsid w:val="00395F59"/>
    <w:rsid w:val="003C73F4"/>
    <w:rsid w:val="003F687B"/>
    <w:rsid w:val="004050ED"/>
    <w:rsid w:val="004173C6"/>
    <w:rsid w:val="0044757C"/>
    <w:rsid w:val="0045075B"/>
    <w:rsid w:val="00454310"/>
    <w:rsid w:val="0049552B"/>
    <w:rsid w:val="004A0912"/>
    <w:rsid w:val="004A725E"/>
    <w:rsid w:val="004C435D"/>
    <w:rsid w:val="004C6CBE"/>
    <w:rsid w:val="004E3FF0"/>
    <w:rsid w:val="004E48C8"/>
    <w:rsid w:val="004E6406"/>
    <w:rsid w:val="004F6406"/>
    <w:rsid w:val="004F723F"/>
    <w:rsid w:val="00521CCF"/>
    <w:rsid w:val="005707DD"/>
    <w:rsid w:val="00587342"/>
    <w:rsid w:val="0059071B"/>
    <w:rsid w:val="005A0EA8"/>
    <w:rsid w:val="005C545D"/>
    <w:rsid w:val="005E5B1B"/>
    <w:rsid w:val="00602658"/>
    <w:rsid w:val="00644034"/>
    <w:rsid w:val="00692785"/>
    <w:rsid w:val="006C63B0"/>
    <w:rsid w:val="006D47D9"/>
    <w:rsid w:val="006F0906"/>
    <w:rsid w:val="006F1B5B"/>
    <w:rsid w:val="006F3288"/>
    <w:rsid w:val="00712349"/>
    <w:rsid w:val="00725805"/>
    <w:rsid w:val="007539E5"/>
    <w:rsid w:val="007651EA"/>
    <w:rsid w:val="00772D3C"/>
    <w:rsid w:val="00784448"/>
    <w:rsid w:val="007946CA"/>
    <w:rsid w:val="007A4E29"/>
    <w:rsid w:val="007B4D4E"/>
    <w:rsid w:val="007C6575"/>
    <w:rsid w:val="007D60A0"/>
    <w:rsid w:val="007D6BA9"/>
    <w:rsid w:val="007E382F"/>
    <w:rsid w:val="007F4B92"/>
    <w:rsid w:val="008177E9"/>
    <w:rsid w:val="008206B1"/>
    <w:rsid w:val="0082710B"/>
    <w:rsid w:val="0084573A"/>
    <w:rsid w:val="008723AA"/>
    <w:rsid w:val="008903F1"/>
    <w:rsid w:val="008A408E"/>
    <w:rsid w:val="008B64E9"/>
    <w:rsid w:val="008C2CB8"/>
    <w:rsid w:val="008C634E"/>
    <w:rsid w:val="008C65C5"/>
    <w:rsid w:val="008D640C"/>
    <w:rsid w:val="008F0227"/>
    <w:rsid w:val="008F21D2"/>
    <w:rsid w:val="008F2F2C"/>
    <w:rsid w:val="0090095D"/>
    <w:rsid w:val="009051FC"/>
    <w:rsid w:val="009167CE"/>
    <w:rsid w:val="00951E9C"/>
    <w:rsid w:val="00957575"/>
    <w:rsid w:val="00971B75"/>
    <w:rsid w:val="0097415C"/>
    <w:rsid w:val="00986C0B"/>
    <w:rsid w:val="009D47BB"/>
    <w:rsid w:val="009E355D"/>
    <w:rsid w:val="00A234CE"/>
    <w:rsid w:val="00A33F9B"/>
    <w:rsid w:val="00AD69F6"/>
    <w:rsid w:val="00AE7A62"/>
    <w:rsid w:val="00AF02A1"/>
    <w:rsid w:val="00B0145F"/>
    <w:rsid w:val="00B16677"/>
    <w:rsid w:val="00B510F3"/>
    <w:rsid w:val="00B603FF"/>
    <w:rsid w:val="00B71BD5"/>
    <w:rsid w:val="00B72EEA"/>
    <w:rsid w:val="00B952CE"/>
    <w:rsid w:val="00BA1CA8"/>
    <w:rsid w:val="00BA73EB"/>
    <w:rsid w:val="00BE047B"/>
    <w:rsid w:val="00BE4260"/>
    <w:rsid w:val="00C12D08"/>
    <w:rsid w:val="00C37BCB"/>
    <w:rsid w:val="00C53958"/>
    <w:rsid w:val="00C61380"/>
    <w:rsid w:val="00C63519"/>
    <w:rsid w:val="00C65224"/>
    <w:rsid w:val="00C92B6B"/>
    <w:rsid w:val="00CA3EDD"/>
    <w:rsid w:val="00CC5C96"/>
    <w:rsid w:val="00CE3C31"/>
    <w:rsid w:val="00CE53B7"/>
    <w:rsid w:val="00D016AC"/>
    <w:rsid w:val="00D1752F"/>
    <w:rsid w:val="00D24364"/>
    <w:rsid w:val="00D37045"/>
    <w:rsid w:val="00D65C0F"/>
    <w:rsid w:val="00D70424"/>
    <w:rsid w:val="00DD6D31"/>
    <w:rsid w:val="00DE5796"/>
    <w:rsid w:val="00DF63D2"/>
    <w:rsid w:val="00E113A6"/>
    <w:rsid w:val="00E168EE"/>
    <w:rsid w:val="00E22887"/>
    <w:rsid w:val="00E53461"/>
    <w:rsid w:val="00E57524"/>
    <w:rsid w:val="00E624FA"/>
    <w:rsid w:val="00E959EF"/>
    <w:rsid w:val="00ED48F9"/>
    <w:rsid w:val="00ED4EB7"/>
    <w:rsid w:val="00ED6377"/>
    <w:rsid w:val="00EF5BC2"/>
    <w:rsid w:val="00F00408"/>
    <w:rsid w:val="00F0268D"/>
    <w:rsid w:val="00F408DF"/>
    <w:rsid w:val="00F63196"/>
    <w:rsid w:val="00F87F87"/>
    <w:rsid w:val="00FC3512"/>
    <w:rsid w:val="00FD4845"/>
    <w:rsid w:val="00FF4072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68B4"/>
  <w15:chartTrackingRefBased/>
  <w15:docId w15:val="{B53F7171-F767-4691-8F9C-122AF1AF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9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7575"/>
    <w:pPr>
      <w:ind w:left="720"/>
      <w:contextualSpacing/>
    </w:pPr>
  </w:style>
  <w:style w:type="paragraph" w:customStyle="1" w:styleId="c10">
    <w:name w:val="c10"/>
    <w:basedOn w:val="a"/>
    <w:rsid w:val="004E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6406"/>
  </w:style>
  <w:style w:type="paragraph" w:customStyle="1" w:styleId="c0">
    <w:name w:val="c0"/>
    <w:basedOn w:val="a"/>
    <w:rsid w:val="0059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37B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E29"/>
  </w:style>
  <w:style w:type="paragraph" w:styleId="a8">
    <w:name w:val="footer"/>
    <w:basedOn w:val="a"/>
    <w:link w:val="a9"/>
    <w:uiPriority w:val="99"/>
    <w:unhideWhenUsed/>
    <w:rsid w:val="007A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5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2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Потапова</dc:creator>
  <cp:keywords/>
  <dc:description/>
  <cp:lastModifiedBy>Ольга Болдинова</cp:lastModifiedBy>
  <cp:revision>16</cp:revision>
  <dcterms:created xsi:type="dcterms:W3CDTF">2022-08-11T13:32:00Z</dcterms:created>
  <dcterms:modified xsi:type="dcterms:W3CDTF">2022-08-16T12:57:00Z</dcterms:modified>
</cp:coreProperties>
</file>